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43" w:rsidRPr="00D13343" w:rsidRDefault="00D13343" w:rsidP="00D13343">
      <w:pPr>
        <w:spacing w:line="240" w:lineRule="exact"/>
        <w:ind w:left="5245"/>
        <w:jc w:val="both"/>
        <w:rPr>
          <w:sz w:val="28"/>
          <w:szCs w:val="28"/>
        </w:rPr>
      </w:pPr>
      <w:r w:rsidRPr="00D1334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D13343" w:rsidRPr="00D13343" w:rsidRDefault="00D13343" w:rsidP="00D13343">
      <w:pPr>
        <w:spacing w:line="240" w:lineRule="exact"/>
        <w:ind w:left="5245"/>
        <w:jc w:val="both"/>
        <w:rPr>
          <w:sz w:val="28"/>
          <w:szCs w:val="28"/>
        </w:rPr>
      </w:pPr>
    </w:p>
    <w:p w:rsidR="00D13343" w:rsidRPr="00D13343" w:rsidRDefault="00D13343" w:rsidP="00D13343">
      <w:pPr>
        <w:spacing w:line="240" w:lineRule="exact"/>
        <w:ind w:left="5245"/>
        <w:jc w:val="both"/>
        <w:rPr>
          <w:sz w:val="28"/>
          <w:szCs w:val="28"/>
        </w:rPr>
      </w:pPr>
      <w:r w:rsidRPr="00D13343">
        <w:rPr>
          <w:sz w:val="28"/>
          <w:szCs w:val="28"/>
        </w:rPr>
        <w:t>к приказу комитета образования</w:t>
      </w:r>
    </w:p>
    <w:p w:rsidR="00D13343" w:rsidRPr="00D13343" w:rsidRDefault="00D13343" w:rsidP="00D13343">
      <w:pPr>
        <w:spacing w:line="240" w:lineRule="exact"/>
        <w:ind w:left="5245"/>
        <w:jc w:val="both"/>
        <w:rPr>
          <w:sz w:val="28"/>
          <w:szCs w:val="28"/>
        </w:rPr>
      </w:pPr>
      <w:r w:rsidRPr="00D13343">
        <w:rPr>
          <w:sz w:val="28"/>
          <w:szCs w:val="28"/>
        </w:rPr>
        <w:t>администрации города Ставрополя</w:t>
      </w:r>
    </w:p>
    <w:p w:rsidR="00D13343" w:rsidRPr="00D13343" w:rsidRDefault="00D13343" w:rsidP="00D13343">
      <w:pPr>
        <w:spacing w:line="240" w:lineRule="exact"/>
        <w:ind w:left="5245"/>
        <w:jc w:val="both"/>
        <w:rPr>
          <w:sz w:val="28"/>
          <w:szCs w:val="28"/>
        </w:rPr>
      </w:pPr>
    </w:p>
    <w:p w:rsidR="00D13343" w:rsidRPr="00D13343" w:rsidRDefault="00FD0D40" w:rsidP="00D13343">
      <w:pPr>
        <w:spacing w:line="240" w:lineRule="exact"/>
        <w:ind w:left="5245"/>
        <w:jc w:val="both"/>
        <w:rPr>
          <w:sz w:val="28"/>
          <w:szCs w:val="20"/>
        </w:rPr>
      </w:pPr>
      <w:r w:rsidRPr="00FD0D40">
        <w:rPr>
          <w:sz w:val="28"/>
          <w:szCs w:val="28"/>
        </w:rPr>
        <w:t>от 31. 08. 2020  № 359-ОД</w:t>
      </w:r>
    </w:p>
    <w:p w:rsidR="00DF37B8" w:rsidRPr="00E01214" w:rsidRDefault="00DF37B8" w:rsidP="00DF37B8">
      <w:pPr>
        <w:ind w:left="708"/>
        <w:jc w:val="center"/>
        <w:rPr>
          <w:sz w:val="28"/>
          <w:szCs w:val="28"/>
        </w:rPr>
      </w:pPr>
    </w:p>
    <w:p w:rsidR="00B7080B" w:rsidRPr="00E01214" w:rsidRDefault="00B7080B" w:rsidP="00B7080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01214">
        <w:rPr>
          <w:rFonts w:eastAsia="Calibri"/>
          <w:sz w:val="28"/>
          <w:szCs w:val="28"/>
          <w:lang w:eastAsia="en-US"/>
        </w:rPr>
        <w:t>СПИСОК</w:t>
      </w:r>
    </w:p>
    <w:p w:rsidR="00B7080B" w:rsidRPr="00E01214" w:rsidRDefault="00B7080B" w:rsidP="00B7080B">
      <w:pPr>
        <w:spacing w:line="240" w:lineRule="exact"/>
        <w:jc w:val="center"/>
        <w:rPr>
          <w:color w:val="000000"/>
          <w:sz w:val="28"/>
          <w:szCs w:val="28"/>
        </w:rPr>
      </w:pPr>
      <w:r w:rsidRPr="00E01214">
        <w:rPr>
          <w:rFonts w:eastAsia="Calibri"/>
          <w:sz w:val="28"/>
          <w:szCs w:val="28"/>
          <w:lang w:eastAsia="en-US"/>
        </w:rPr>
        <w:t xml:space="preserve">экспертов (рецензентов) </w:t>
      </w:r>
      <w:r w:rsidRPr="00E01214">
        <w:rPr>
          <w:color w:val="000000"/>
          <w:sz w:val="28"/>
          <w:szCs w:val="28"/>
        </w:rPr>
        <w:t xml:space="preserve">школьного этапа всероссийской олимпиады школьников в </w:t>
      </w:r>
      <w:r w:rsidR="006E2E0E" w:rsidRPr="00E01214">
        <w:rPr>
          <w:color w:val="000000"/>
          <w:sz w:val="28"/>
          <w:szCs w:val="28"/>
        </w:rPr>
        <w:t>20</w:t>
      </w:r>
      <w:r w:rsidR="00D13343">
        <w:rPr>
          <w:color w:val="000000"/>
          <w:sz w:val="28"/>
          <w:szCs w:val="28"/>
        </w:rPr>
        <w:t>20</w:t>
      </w:r>
      <w:r w:rsidR="006E2E0E" w:rsidRPr="00E01214">
        <w:rPr>
          <w:color w:val="000000"/>
          <w:sz w:val="28"/>
          <w:szCs w:val="28"/>
        </w:rPr>
        <w:t>-202</w:t>
      </w:r>
      <w:r w:rsidR="00D13343">
        <w:rPr>
          <w:color w:val="000000"/>
          <w:sz w:val="28"/>
          <w:szCs w:val="28"/>
        </w:rPr>
        <w:t>1</w:t>
      </w:r>
      <w:r w:rsidRPr="00E01214">
        <w:rPr>
          <w:color w:val="000000"/>
          <w:sz w:val="28"/>
          <w:szCs w:val="28"/>
        </w:rPr>
        <w:t xml:space="preserve"> учебном году</w:t>
      </w:r>
    </w:p>
    <w:p w:rsidR="00EA13C8" w:rsidRPr="00E01214" w:rsidRDefault="00EA13C8" w:rsidP="00B7080B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D53B9" w:rsidRPr="00E01214" w:rsidTr="00E01214">
        <w:tc>
          <w:tcPr>
            <w:tcW w:w="9464" w:type="dxa"/>
            <w:gridSpan w:val="2"/>
          </w:tcPr>
          <w:p w:rsidR="00BD53B9" w:rsidRPr="00E01214" w:rsidRDefault="00BD53B9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6D6A58" w:rsidRPr="00E01214" w:rsidTr="00E01214">
        <w:tc>
          <w:tcPr>
            <w:tcW w:w="3085" w:type="dxa"/>
          </w:tcPr>
          <w:p w:rsidR="006D6A58" w:rsidRPr="00E01214" w:rsidRDefault="00B07D40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Соловьева Оксана </w:t>
            </w:r>
            <w:r w:rsidR="00C55578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6379" w:type="dxa"/>
          </w:tcPr>
          <w:p w:rsidR="00B07D40" w:rsidRDefault="00B07D40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D6A58" w:rsidRPr="00E01214" w:rsidRDefault="008A17FD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русского языка и  литературы</w:t>
            </w:r>
            <w:r w:rsidR="007805B1" w:rsidRPr="00E01214">
              <w:rPr>
                <w:sz w:val="28"/>
                <w:szCs w:val="28"/>
              </w:rPr>
              <w:t>,</w:t>
            </w:r>
            <w:r w:rsidR="006D6A58" w:rsidRPr="00E01214">
              <w:rPr>
                <w:sz w:val="28"/>
                <w:szCs w:val="28"/>
              </w:rPr>
              <w:t xml:space="preserve"> </w:t>
            </w:r>
            <w:r w:rsidRPr="00E0121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C55578">
              <w:rPr>
                <w:sz w:val="28"/>
                <w:szCs w:val="28"/>
              </w:rPr>
              <w:t>гимназия</w:t>
            </w:r>
            <w:r w:rsidRPr="00E01214">
              <w:rPr>
                <w:sz w:val="28"/>
                <w:szCs w:val="28"/>
              </w:rPr>
              <w:t xml:space="preserve"> № 3 города Ставрополя</w:t>
            </w:r>
          </w:p>
        </w:tc>
      </w:tr>
      <w:tr w:rsidR="006D6A58" w:rsidRPr="00E01214" w:rsidTr="00E01214">
        <w:tc>
          <w:tcPr>
            <w:tcW w:w="3085" w:type="dxa"/>
          </w:tcPr>
          <w:p w:rsidR="006D6A58" w:rsidRPr="00E01214" w:rsidRDefault="006D6A58" w:rsidP="00B60095">
            <w:pPr>
              <w:tabs>
                <w:tab w:val="left" w:pos="0"/>
                <w:tab w:val="left" w:pos="8789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 w:rsidRPr="00E01214">
              <w:rPr>
                <w:sz w:val="28"/>
                <w:szCs w:val="28"/>
              </w:rPr>
              <w:t>Ожищенко</w:t>
            </w:r>
            <w:proofErr w:type="spellEnd"/>
            <w:r w:rsidRPr="00E01214"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6379" w:type="dxa"/>
          </w:tcPr>
          <w:p w:rsidR="00B07D40" w:rsidRDefault="00B07D40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6A58" w:rsidRPr="00E01214" w:rsidRDefault="006D6A5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русского языка и  литературы</w:t>
            </w:r>
            <w:r w:rsidR="00232A28" w:rsidRPr="00E01214">
              <w:rPr>
                <w:sz w:val="28"/>
                <w:szCs w:val="28"/>
              </w:rPr>
              <w:t>,</w:t>
            </w:r>
            <w:r w:rsidRPr="00E01214">
              <w:rPr>
                <w:sz w:val="28"/>
                <w:szCs w:val="28"/>
              </w:rPr>
              <w:t xml:space="preserve"> муниципально</w:t>
            </w:r>
            <w:r w:rsidR="00232A28" w:rsidRPr="00E01214">
              <w:rPr>
                <w:sz w:val="28"/>
                <w:szCs w:val="28"/>
              </w:rPr>
              <w:t>е</w:t>
            </w:r>
            <w:r w:rsidRPr="00E01214">
              <w:rPr>
                <w:sz w:val="28"/>
                <w:szCs w:val="28"/>
              </w:rPr>
              <w:t xml:space="preserve"> бюджетно</w:t>
            </w:r>
            <w:r w:rsidR="00232A28" w:rsidRPr="00E01214">
              <w:rPr>
                <w:sz w:val="28"/>
                <w:szCs w:val="28"/>
              </w:rPr>
              <w:t>е</w:t>
            </w:r>
            <w:r w:rsidRPr="00E01214">
              <w:rPr>
                <w:sz w:val="28"/>
                <w:szCs w:val="28"/>
              </w:rPr>
              <w:t xml:space="preserve"> общеобразовательно</w:t>
            </w:r>
            <w:r w:rsidR="00232A28" w:rsidRPr="00E01214">
              <w:rPr>
                <w:sz w:val="28"/>
                <w:szCs w:val="28"/>
              </w:rPr>
              <w:t>е</w:t>
            </w:r>
            <w:r w:rsidRPr="00E01214">
              <w:rPr>
                <w:sz w:val="28"/>
                <w:szCs w:val="28"/>
              </w:rPr>
              <w:t xml:space="preserve"> учреждени</w:t>
            </w:r>
            <w:r w:rsidR="00232A28" w:rsidRPr="00E01214">
              <w:rPr>
                <w:sz w:val="28"/>
                <w:szCs w:val="28"/>
              </w:rPr>
              <w:t>е</w:t>
            </w:r>
            <w:r w:rsidRPr="00E01214">
              <w:rPr>
                <w:sz w:val="28"/>
                <w:szCs w:val="28"/>
              </w:rPr>
              <w:t xml:space="preserve"> лице</w:t>
            </w:r>
            <w:r w:rsidR="00232A28" w:rsidRPr="00E01214">
              <w:rPr>
                <w:sz w:val="28"/>
                <w:szCs w:val="28"/>
              </w:rPr>
              <w:t>й</w:t>
            </w:r>
            <w:r w:rsidRPr="00E01214">
              <w:rPr>
                <w:sz w:val="28"/>
                <w:szCs w:val="28"/>
              </w:rPr>
              <w:t xml:space="preserve"> № 10 города Ставрополя</w:t>
            </w:r>
          </w:p>
        </w:tc>
      </w:tr>
      <w:tr w:rsidR="006D6A58" w:rsidRPr="00E01214" w:rsidTr="00E01214">
        <w:tc>
          <w:tcPr>
            <w:tcW w:w="3085" w:type="dxa"/>
          </w:tcPr>
          <w:p w:rsidR="006D6A58" w:rsidRPr="00E01214" w:rsidRDefault="00B07D40" w:rsidP="00B60095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B07D40" w:rsidRDefault="00B07D40" w:rsidP="00B60095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805B1" w:rsidRPr="00E01214" w:rsidRDefault="005C7DE6" w:rsidP="00B60095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6D6A58" w:rsidRPr="00E01214" w:rsidTr="00E01214">
        <w:tc>
          <w:tcPr>
            <w:tcW w:w="9464" w:type="dxa"/>
            <w:gridSpan w:val="2"/>
          </w:tcPr>
          <w:p w:rsidR="00712A89" w:rsidRDefault="00712A89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6D6A58" w:rsidRPr="00E01214" w:rsidRDefault="006D6A58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Литература</w:t>
            </w:r>
          </w:p>
        </w:tc>
      </w:tr>
      <w:tr w:rsidR="006D6A58" w:rsidRPr="00E01214" w:rsidTr="00E01214">
        <w:tc>
          <w:tcPr>
            <w:tcW w:w="3085" w:type="dxa"/>
          </w:tcPr>
          <w:p w:rsidR="006D6A58" w:rsidRPr="00E01214" w:rsidRDefault="00712A89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Лубенецкая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379" w:type="dxa"/>
          </w:tcPr>
          <w:p w:rsidR="00712A89" w:rsidRDefault="00712A8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6A58" w:rsidRPr="00E01214" w:rsidRDefault="00600F0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русского языка и литературы,</w:t>
            </w:r>
            <w:r w:rsidR="006D6A58" w:rsidRPr="00E01214">
              <w:rPr>
                <w:sz w:val="28"/>
                <w:szCs w:val="28"/>
              </w:rPr>
              <w:t xml:space="preserve"> </w:t>
            </w:r>
            <w:r w:rsidR="009D7CED" w:rsidRPr="00E01214">
              <w:rPr>
                <w:sz w:val="28"/>
                <w:szCs w:val="28"/>
              </w:rPr>
              <w:t xml:space="preserve">муниципальное </w:t>
            </w:r>
            <w:r w:rsidR="00712A89">
              <w:rPr>
                <w:sz w:val="28"/>
                <w:szCs w:val="28"/>
              </w:rPr>
              <w:t>автономное</w:t>
            </w:r>
            <w:r w:rsidRPr="00E01214">
              <w:rPr>
                <w:sz w:val="28"/>
                <w:szCs w:val="28"/>
              </w:rPr>
              <w:t xml:space="preserve"> общеобразовательно</w:t>
            </w:r>
            <w:r w:rsidR="009D7CED" w:rsidRPr="00E01214">
              <w:rPr>
                <w:sz w:val="28"/>
                <w:szCs w:val="28"/>
              </w:rPr>
              <w:t xml:space="preserve">е учреждение </w:t>
            </w:r>
            <w:r w:rsidR="00712A89">
              <w:rPr>
                <w:sz w:val="28"/>
                <w:szCs w:val="28"/>
              </w:rPr>
              <w:t>лицей</w:t>
            </w:r>
            <w:r w:rsidRPr="00E01214">
              <w:rPr>
                <w:sz w:val="28"/>
                <w:szCs w:val="28"/>
              </w:rPr>
              <w:t xml:space="preserve"> № </w:t>
            </w:r>
            <w:r w:rsidR="00712A89">
              <w:rPr>
                <w:sz w:val="28"/>
                <w:szCs w:val="28"/>
              </w:rPr>
              <w:t>17</w:t>
            </w:r>
            <w:r w:rsidRPr="00E01214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712A89" w:rsidRPr="00E01214" w:rsidTr="00E01214">
        <w:tc>
          <w:tcPr>
            <w:tcW w:w="3085" w:type="dxa"/>
          </w:tcPr>
          <w:p w:rsidR="00712A89" w:rsidRDefault="00712A89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Шаповалова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712A89">
              <w:rPr>
                <w:bCs/>
                <w:sz w:val="28"/>
                <w:szCs w:val="28"/>
              </w:rPr>
              <w:t>Оксана Михайловна</w:t>
            </w:r>
          </w:p>
        </w:tc>
        <w:tc>
          <w:tcPr>
            <w:tcW w:w="6379" w:type="dxa"/>
          </w:tcPr>
          <w:p w:rsidR="00712A89" w:rsidRDefault="00712A8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12A89" w:rsidRDefault="00712A8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12A89">
              <w:rPr>
                <w:sz w:val="28"/>
                <w:szCs w:val="28"/>
              </w:rPr>
              <w:t>учитель русского языка и литературы,</w:t>
            </w:r>
            <w:r>
              <w:rPr>
                <w:sz w:val="28"/>
                <w:szCs w:val="28"/>
              </w:rPr>
              <w:t xml:space="preserve"> </w:t>
            </w:r>
            <w:r w:rsidRPr="00712A89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sz w:val="28"/>
                <w:szCs w:val="28"/>
              </w:rPr>
              <w:t>34</w:t>
            </w:r>
            <w:r w:rsidRPr="00712A89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232A28" w:rsidRPr="00E01214" w:rsidTr="00E01214">
        <w:tc>
          <w:tcPr>
            <w:tcW w:w="3085" w:type="dxa"/>
          </w:tcPr>
          <w:p w:rsidR="00232A28" w:rsidRPr="00E01214" w:rsidRDefault="00712A89" w:rsidP="00B60095">
            <w:pPr>
              <w:tabs>
                <w:tab w:val="left" w:pos="0"/>
                <w:tab w:val="left" w:pos="878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  <w:r w:rsidR="00B60095" w:rsidRPr="00B60095">
              <w:rPr>
                <w:sz w:val="28"/>
                <w:szCs w:val="28"/>
              </w:rPr>
              <w:t xml:space="preserve">Владислав </w:t>
            </w:r>
            <w:proofErr w:type="spellStart"/>
            <w:r w:rsidR="00B60095" w:rsidRPr="00B60095">
              <w:rPr>
                <w:sz w:val="28"/>
                <w:szCs w:val="28"/>
              </w:rPr>
              <w:t>Вячеславич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712A89" w:rsidRDefault="00712A89" w:rsidP="00B60095">
            <w:pPr>
              <w:tabs>
                <w:tab w:val="left" w:pos="0"/>
                <w:tab w:val="left" w:pos="8789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32A28" w:rsidRPr="00E01214" w:rsidRDefault="00232A28" w:rsidP="00B60095">
            <w:pPr>
              <w:tabs>
                <w:tab w:val="left" w:pos="0"/>
                <w:tab w:val="left" w:pos="878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русского языка и литературы, муниципальное </w:t>
            </w:r>
            <w:r w:rsidR="00712A89">
              <w:rPr>
                <w:sz w:val="28"/>
                <w:szCs w:val="28"/>
              </w:rPr>
              <w:t>бюджетное</w:t>
            </w:r>
            <w:r w:rsidR="00466E55" w:rsidRPr="00E01214">
              <w:rPr>
                <w:sz w:val="28"/>
                <w:szCs w:val="28"/>
              </w:rPr>
              <w:t xml:space="preserve"> общеобразовательное учреждение </w:t>
            </w:r>
            <w:r w:rsidR="004136DE">
              <w:rPr>
                <w:sz w:val="28"/>
                <w:szCs w:val="28"/>
              </w:rPr>
              <w:t>лицей</w:t>
            </w:r>
            <w:r w:rsidR="00466E55" w:rsidRPr="00E01214">
              <w:rPr>
                <w:sz w:val="28"/>
                <w:szCs w:val="28"/>
              </w:rPr>
              <w:t xml:space="preserve"> № </w:t>
            </w:r>
            <w:r w:rsidR="004136DE">
              <w:rPr>
                <w:sz w:val="28"/>
                <w:szCs w:val="28"/>
              </w:rPr>
              <w:t>35 города Ставрополя</w:t>
            </w:r>
          </w:p>
        </w:tc>
      </w:tr>
      <w:tr w:rsidR="00712A89" w:rsidRPr="00E01214" w:rsidTr="00E01214">
        <w:tc>
          <w:tcPr>
            <w:tcW w:w="3085" w:type="dxa"/>
          </w:tcPr>
          <w:p w:rsidR="00712A89" w:rsidRPr="00E01214" w:rsidRDefault="00712A89" w:rsidP="00B60095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712A89" w:rsidRDefault="00712A89" w:rsidP="00B60095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12A89" w:rsidRPr="00E01214" w:rsidRDefault="00712A89" w:rsidP="00B60095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6D6A58" w:rsidRPr="00E01214" w:rsidTr="00E01214">
        <w:tc>
          <w:tcPr>
            <w:tcW w:w="9464" w:type="dxa"/>
            <w:gridSpan w:val="2"/>
          </w:tcPr>
          <w:p w:rsidR="00B60095" w:rsidRDefault="00B60095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6D6A58" w:rsidRPr="00E01214" w:rsidRDefault="006D6A58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История</w:t>
            </w:r>
          </w:p>
        </w:tc>
      </w:tr>
      <w:tr w:rsidR="006D6A58" w:rsidRPr="00E01214" w:rsidTr="00E01214">
        <w:tc>
          <w:tcPr>
            <w:tcW w:w="3085" w:type="dxa"/>
          </w:tcPr>
          <w:p w:rsidR="006D6A58" w:rsidRPr="00E01214" w:rsidRDefault="00600F09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Сдобникова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6A58" w:rsidRPr="00E01214" w:rsidRDefault="00600F0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истории и обществознания,  муниципальное бюджетное общеобразовательно</w:t>
            </w:r>
            <w:r w:rsidR="009D7CED" w:rsidRPr="00E01214">
              <w:rPr>
                <w:sz w:val="28"/>
                <w:szCs w:val="28"/>
              </w:rPr>
              <w:t>е учреждение средняя общеобразо</w:t>
            </w:r>
            <w:r w:rsidRPr="00E01214">
              <w:rPr>
                <w:sz w:val="28"/>
                <w:szCs w:val="28"/>
              </w:rPr>
              <w:t>вательная школа  № 44 города Ставрополя</w:t>
            </w:r>
          </w:p>
        </w:tc>
      </w:tr>
      <w:tr w:rsidR="006D6A58" w:rsidRPr="00E01214" w:rsidTr="00E01214">
        <w:tc>
          <w:tcPr>
            <w:tcW w:w="3085" w:type="dxa"/>
          </w:tcPr>
          <w:p w:rsidR="006D6A58" w:rsidRPr="00E01214" w:rsidRDefault="00C544C0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214">
              <w:rPr>
                <w:rFonts w:ascii="Times New Roman" w:hAnsi="Times New Roman"/>
                <w:sz w:val="28"/>
                <w:szCs w:val="28"/>
              </w:rPr>
              <w:t>Жадан</w:t>
            </w:r>
            <w:proofErr w:type="spellEnd"/>
            <w:r w:rsidRPr="00E01214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6A58" w:rsidRPr="00E01214" w:rsidRDefault="006D6A58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истории и обществознания, </w:t>
            </w:r>
            <w:r w:rsidR="00C544C0" w:rsidRPr="00E01214">
              <w:rPr>
                <w:sz w:val="28"/>
                <w:szCs w:val="28"/>
              </w:rPr>
              <w:t>муниципальное бюджетное общеобразовательное учреждение кадетская школа имени генерала Ермолова А.П. города Ставрополя</w:t>
            </w:r>
          </w:p>
        </w:tc>
      </w:tr>
      <w:tr w:rsidR="00232A28" w:rsidRPr="00E01214" w:rsidTr="00E01214">
        <w:tc>
          <w:tcPr>
            <w:tcW w:w="3085" w:type="dxa"/>
          </w:tcPr>
          <w:p w:rsidR="00232A28" w:rsidRPr="00E01214" w:rsidRDefault="00C544C0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Щипко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32A28" w:rsidRPr="00E01214" w:rsidRDefault="00232A2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</w:t>
            </w:r>
            <w:r w:rsidR="007805B1" w:rsidRPr="00E01214">
              <w:rPr>
                <w:sz w:val="28"/>
                <w:szCs w:val="28"/>
              </w:rPr>
              <w:t>,</w:t>
            </w:r>
            <w:r w:rsidRPr="00E01214">
              <w:rPr>
                <w:sz w:val="28"/>
                <w:szCs w:val="28"/>
              </w:rPr>
              <w:t xml:space="preserve"> </w:t>
            </w:r>
            <w:r w:rsidR="007805B1" w:rsidRPr="00E01214">
              <w:rPr>
                <w:sz w:val="28"/>
                <w:szCs w:val="28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232A28" w:rsidRPr="00E01214" w:rsidTr="00E01214">
        <w:tc>
          <w:tcPr>
            <w:tcW w:w="9464" w:type="dxa"/>
            <w:gridSpan w:val="2"/>
          </w:tcPr>
          <w:p w:rsidR="00232A28" w:rsidRPr="00E01214" w:rsidRDefault="00232A28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232A28" w:rsidRPr="00E01214" w:rsidTr="00E01214">
        <w:tc>
          <w:tcPr>
            <w:tcW w:w="3085" w:type="dxa"/>
          </w:tcPr>
          <w:p w:rsidR="00232A28" w:rsidRPr="00E01214" w:rsidRDefault="00600F09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Герасимова Наталья Владимировна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32A28" w:rsidRPr="00E01214" w:rsidRDefault="00600F0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истории и обществознания, муниципальное бюджетное общеобразовательное учреждение лицей № 10 города Ставрополя</w:t>
            </w:r>
          </w:p>
        </w:tc>
      </w:tr>
      <w:tr w:rsidR="00232A28" w:rsidRPr="00E01214" w:rsidTr="00E01214">
        <w:tc>
          <w:tcPr>
            <w:tcW w:w="3085" w:type="dxa"/>
          </w:tcPr>
          <w:p w:rsidR="00232A28" w:rsidRPr="00E01214" w:rsidRDefault="00232A28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1214">
              <w:rPr>
                <w:rFonts w:ascii="Times New Roman" w:hAnsi="Times New Roman"/>
                <w:sz w:val="28"/>
                <w:szCs w:val="28"/>
              </w:rPr>
              <w:t>Морина Наталья Николаевна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32A28" w:rsidRPr="00E01214" w:rsidRDefault="00232A28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истории и обществознания, </w:t>
            </w:r>
            <w:r w:rsidR="004E0457" w:rsidRPr="00E01214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 w:rsidRPr="00E01214">
              <w:rPr>
                <w:sz w:val="28"/>
                <w:szCs w:val="28"/>
              </w:rPr>
              <w:t xml:space="preserve"> гимназия № 24 города Ставрополя имени генерал-лейтенанта юстиции М.Г. </w:t>
            </w:r>
            <w:proofErr w:type="spellStart"/>
            <w:r w:rsidRPr="00E01214">
              <w:rPr>
                <w:sz w:val="28"/>
                <w:szCs w:val="28"/>
              </w:rPr>
              <w:t>Ядрова</w:t>
            </w:r>
            <w:proofErr w:type="spellEnd"/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C544C0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Щипко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C544C0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</w:t>
            </w:r>
            <w:r w:rsidR="007805B1" w:rsidRPr="00E01214">
              <w:rPr>
                <w:sz w:val="28"/>
                <w:szCs w:val="28"/>
              </w:rPr>
              <w:t>,</w:t>
            </w:r>
            <w:r w:rsidRPr="00E01214">
              <w:rPr>
                <w:sz w:val="28"/>
                <w:szCs w:val="28"/>
              </w:rPr>
              <w:t xml:space="preserve"> </w:t>
            </w:r>
            <w:r w:rsidR="007805B1" w:rsidRPr="00E01214">
              <w:rPr>
                <w:sz w:val="28"/>
                <w:szCs w:val="28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C544C0" w:rsidRPr="00E01214" w:rsidTr="00E01214">
        <w:tc>
          <w:tcPr>
            <w:tcW w:w="9464" w:type="dxa"/>
            <w:gridSpan w:val="2"/>
          </w:tcPr>
          <w:p w:rsidR="00B60095" w:rsidRDefault="00B60095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C544C0" w:rsidRPr="00E01214" w:rsidRDefault="00C544C0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Право</w:t>
            </w:r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6E2E0E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Борай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600F0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истории и обществознания,</w:t>
            </w:r>
            <w:r w:rsidR="00C544C0" w:rsidRPr="00E01214">
              <w:rPr>
                <w:sz w:val="28"/>
                <w:szCs w:val="28"/>
              </w:rPr>
              <w:t xml:space="preserve"> </w:t>
            </w:r>
            <w:r w:rsidRPr="00E01214">
              <w:rPr>
                <w:sz w:val="28"/>
                <w:szCs w:val="28"/>
              </w:rPr>
              <w:t xml:space="preserve">муниципальное </w:t>
            </w:r>
            <w:r w:rsidR="00466E55" w:rsidRPr="00E01214">
              <w:rPr>
                <w:sz w:val="28"/>
                <w:szCs w:val="28"/>
              </w:rPr>
              <w:t>автономное общеобразовательное учреждение лицей № 5 города Ставрополя</w:t>
            </w:r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C544C0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1214">
              <w:rPr>
                <w:rFonts w:ascii="Times New Roman" w:hAnsi="Times New Roman"/>
                <w:sz w:val="28"/>
                <w:szCs w:val="28"/>
              </w:rPr>
              <w:t>Мастрюкова Раиса Евгеньевна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C544C0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истории, </w:t>
            </w:r>
            <w:r w:rsidR="00A43FF8" w:rsidRPr="00E01214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45 города Ставрополя</w:t>
            </w:r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C544C0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Щипко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</w:tcPr>
          <w:p w:rsidR="00B60095" w:rsidRDefault="00B6009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C544C0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</w:t>
            </w:r>
            <w:r w:rsidR="007805B1" w:rsidRPr="00E01214">
              <w:rPr>
                <w:sz w:val="28"/>
                <w:szCs w:val="28"/>
              </w:rPr>
              <w:t>,</w:t>
            </w:r>
            <w:r w:rsidRPr="00E01214">
              <w:rPr>
                <w:sz w:val="28"/>
                <w:szCs w:val="28"/>
              </w:rPr>
              <w:t xml:space="preserve"> </w:t>
            </w:r>
            <w:r w:rsidR="007805B1" w:rsidRPr="00E01214">
              <w:rPr>
                <w:sz w:val="28"/>
                <w:szCs w:val="28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C544C0" w:rsidRPr="00E01214" w:rsidTr="00B60095">
        <w:trPr>
          <w:trHeight w:val="174"/>
        </w:trPr>
        <w:tc>
          <w:tcPr>
            <w:tcW w:w="9464" w:type="dxa"/>
            <w:gridSpan w:val="2"/>
          </w:tcPr>
          <w:p w:rsidR="00B60095" w:rsidRDefault="00B60095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C544C0" w:rsidRPr="00E01214" w:rsidRDefault="00C544C0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C544C0" w:rsidP="00B60095">
            <w:pPr>
              <w:tabs>
                <w:tab w:val="left" w:pos="0"/>
                <w:tab w:val="left" w:pos="8789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Орлова Елена Алексеевна</w:t>
            </w:r>
          </w:p>
        </w:tc>
        <w:tc>
          <w:tcPr>
            <w:tcW w:w="6379" w:type="dxa"/>
          </w:tcPr>
          <w:p w:rsidR="00264538" w:rsidRDefault="00264538" w:rsidP="00264538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C544C0" w:rsidP="00264538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математики, муниципальное бюджетное общеобразовательное учреждение средняя общеобразовательная школа № 27 города Ставрополя</w:t>
            </w:r>
          </w:p>
        </w:tc>
      </w:tr>
      <w:tr w:rsidR="00A36676" w:rsidRPr="00E01214" w:rsidTr="00E01214">
        <w:tc>
          <w:tcPr>
            <w:tcW w:w="3085" w:type="dxa"/>
          </w:tcPr>
          <w:p w:rsidR="00A36676" w:rsidRPr="00E01214" w:rsidRDefault="00A36676" w:rsidP="00B60095">
            <w:pPr>
              <w:tabs>
                <w:tab w:val="left" w:pos="0"/>
                <w:tab w:val="left" w:pos="8789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Нартова Светлана</w:t>
            </w:r>
            <w:r w:rsidR="00883976" w:rsidRPr="00E01214">
              <w:rPr>
                <w:sz w:val="28"/>
                <w:szCs w:val="28"/>
              </w:rPr>
              <w:t xml:space="preserve"> </w:t>
            </w:r>
            <w:r w:rsidRPr="00E01214">
              <w:rPr>
                <w:sz w:val="28"/>
                <w:szCs w:val="28"/>
              </w:rPr>
              <w:t>Ивановна</w:t>
            </w:r>
          </w:p>
        </w:tc>
        <w:tc>
          <w:tcPr>
            <w:tcW w:w="6379" w:type="dxa"/>
          </w:tcPr>
          <w:p w:rsidR="00264538" w:rsidRDefault="0026453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36676" w:rsidRPr="00E01214" w:rsidRDefault="00A36676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математики, муниципальное бюджетное общеобразовательное учреждение лицей №</w:t>
            </w:r>
            <w:r w:rsidR="00264538">
              <w:rPr>
                <w:sz w:val="28"/>
                <w:szCs w:val="28"/>
              </w:rPr>
              <w:t xml:space="preserve"> </w:t>
            </w:r>
            <w:r w:rsidRPr="00E01214">
              <w:rPr>
                <w:sz w:val="28"/>
                <w:szCs w:val="28"/>
              </w:rPr>
              <w:t>15 города Ставрополя</w:t>
            </w:r>
          </w:p>
        </w:tc>
      </w:tr>
      <w:tr w:rsidR="00C544C0" w:rsidRPr="00E01214" w:rsidTr="00E01214">
        <w:tc>
          <w:tcPr>
            <w:tcW w:w="3085" w:type="dxa"/>
            <w:tcBorders>
              <w:bottom w:val="nil"/>
            </w:tcBorders>
          </w:tcPr>
          <w:p w:rsidR="00C544C0" w:rsidRPr="00E01214" w:rsidRDefault="00A36676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Шеремет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Татьяна Александровна</w:t>
            </w:r>
            <w:r w:rsidR="00C544C0" w:rsidRPr="00E0121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bottom w:val="nil"/>
            </w:tcBorders>
          </w:tcPr>
          <w:p w:rsidR="00264538" w:rsidRDefault="0026453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C544C0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</w:t>
            </w:r>
            <w:r w:rsidR="007805B1" w:rsidRPr="00E01214">
              <w:rPr>
                <w:sz w:val="28"/>
                <w:szCs w:val="28"/>
              </w:rPr>
              <w:t>,</w:t>
            </w:r>
            <w:r w:rsidRPr="00E01214">
              <w:rPr>
                <w:sz w:val="28"/>
                <w:szCs w:val="28"/>
              </w:rPr>
              <w:t xml:space="preserve"> </w:t>
            </w:r>
            <w:r w:rsidR="007805B1" w:rsidRPr="00E01214">
              <w:rPr>
                <w:sz w:val="28"/>
                <w:szCs w:val="28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C31A28" w:rsidRPr="00E01214" w:rsidTr="00E01214">
        <w:tc>
          <w:tcPr>
            <w:tcW w:w="3085" w:type="dxa"/>
            <w:tcBorders>
              <w:top w:val="nil"/>
              <w:bottom w:val="single" w:sz="4" w:space="0" w:color="FFFFFF"/>
            </w:tcBorders>
          </w:tcPr>
          <w:p w:rsidR="00C31A28" w:rsidRPr="00E01214" w:rsidRDefault="00C31A28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C31A28" w:rsidRPr="00E01214" w:rsidRDefault="00C31A28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E8685E" w:rsidRPr="00E01214" w:rsidTr="00E01214">
        <w:trPr>
          <w:trHeight w:val="247"/>
        </w:trPr>
        <w:tc>
          <w:tcPr>
            <w:tcW w:w="3085" w:type="dxa"/>
            <w:tcBorders>
              <w:top w:val="single" w:sz="4" w:space="0" w:color="auto"/>
              <w:right w:val="nil"/>
            </w:tcBorders>
          </w:tcPr>
          <w:p w:rsidR="00264538" w:rsidRDefault="00264538" w:rsidP="00B60095">
            <w:pPr>
              <w:tabs>
                <w:tab w:val="left" w:pos="0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E8685E" w:rsidRPr="00E01214" w:rsidRDefault="00E8685E" w:rsidP="00B60095">
            <w:pPr>
              <w:tabs>
                <w:tab w:val="left" w:pos="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E8685E" w:rsidRPr="00E01214" w:rsidRDefault="00E8685E" w:rsidP="00B60095">
            <w:pPr>
              <w:tabs>
                <w:tab w:val="left" w:pos="0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A43FF8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Кузнецова Марина Викторовна</w:t>
            </w:r>
          </w:p>
        </w:tc>
        <w:tc>
          <w:tcPr>
            <w:tcW w:w="6379" w:type="dxa"/>
          </w:tcPr>
          <w:p w:rsidR="00264538" w:rsidRDefault="0026453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A36676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математики и информатики</w:t>
            </w:r>
            <w:r w:rsidR="00C544C0" w:rsidRPr="00E01214">
              <w:rPr>
                <w:sz w:val="28"/>
                <w:szCs w:val="28"/>
              </w:rPr>
              <w:t xml:space="preserve">, муниципальное </w:t>
            </w:r>
            <w:r w:rsidR="00A43FF8" w:rsidRPr="00E01214">
              <w:rPr>
                <w:sz w:val="28"/>
                <w:szCs w:val="28"/>
              </w:rPr>
              <w:t>бюджетное общеобразовательное учреждение средняя общеобразовательная школа № 18 города Ставрополя</w:t>
            </w:r>
          </w:p>
        </w:tc>
      </w:tr>
      <w:tr w:rsidR="00C40207" w:rsidRPr="00E01214" w:rsidTr="00E01214">
        <w:tc>
          <w:tcPr>
            <w:tcW w:w="3085" w:type="dxa"/>
          </w:tcPr>
          <w:p w:rsidR="00C40207" w:rsidRPr="00E01214" w:rsidRDefault="00C40207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Наталия </w:t>
            </w:r>
            <w:proofErr w:type="spellStart"/>
            <w:r>
              <w:rPr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6379" w:type="dxa"/>
          </w:tcPr>
          <w:p w:rsidR="00C40207" w:rsidRDefault="00C40207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40207" w:rsidRDefault="00C40207" w:rsidP="00C40207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40207">
              <w:rPr>
                <w:sz w:val="28"/>
                <w:szCs w:val="28"/>
              </w:rPr>
              <w:t>учитель математики</w:t>
            </w:r>
            <w:r>
              <w:rPr>
                <w:sz w:val="28"/>
                <w:szCs w:val="28"/>
              </w:rPr>
              <w:t xml:space="preserve"> и информатики</w:t>
            </w:r>
            <w:r w:rsidRPr="00C40207">
              <w:rPr>
                <w:sz w:val="28"/>
                <w:szCs w:val="28"/>
              </w:rPr>
              <w:t xml:space="preserve">, 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гимназии</w:t>
            </w:r>
            <w:r w:rsidRPr="00C4020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C40207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A36676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Шеремет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379" w:type="dxa"/>
          </w:tcPr>
          <w:p w:rsidR="00264538" w:rsidRDefault="0026453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E0C61" w:rsidRPr="00E01214" w:rsidRDefault="00C544C0" w:rsidP="00C40207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</w:t>
            </w:r>
            <w:r w:rsidR="007805B1" w:rsidRPr="00E01214">
              <w:rPr>
                <w:sz w:val="28"/>
                <w:szCs w:val="28"/>
              </w:rPr>
              <w:t>,</w:t>
            </w:r>
            <w:r w:rsidRPr="00E01214">
              <w:rPr>
                <w:sz w:val="28"/>
                <w:szCs w:val="28"/>
              </w:rPr>
              <w:t xml:space="preserve"> </w:t>
            </w:r>
            <w:r w:rsidR="007805B1" w:rsidRPr="00E01214">
              <w:rPr>
                <w:sz w:val="28"/>
                <w:szCs w:val="28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C544C0" w:rsidRPr="00E01214" w:rsidTr="00E01214">
        <w:tc>
          <w:tcPr>
            <w:tcW w:w="9464" w:type="dxa"/>
            <w:gridSpan w:val="2"/>
          </w:tcPr>
          <w:p w:rsidR="00C544C0" w:rsidRPr="00E01214" w:rsidRDefault="00C544C0" w:rsidP="00B60095">
            <w:pPr>
              <w:tabs>
                <w:tab w:val="left" w:pos="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lastRenderedPageBreak/>
              <w:t>Физика, астрономия</w:t>
            </w:r>
          </w:p>
        </w:tc>
      </w:tr>
      <w:tr w:rsidR="00C544C0" w:rsidRPr="00E01214" w:rsidTr="00E01214">
        <w:tc>
          <w:tcPr>
            <w:tcW w:w="3085" w:type="dxa"/>
          </w:tcPr>
          <w:p w:rsidR="00C544C0" w:rsidRPr="00E01214" w:rsidRDefault="00C40207" w:rsidP="00B60095">
            <w:pPr>
              <w:shd w:val="clear" w:color="auto" w:fill="FFFFFF"/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Гривенная Екатерина Викторовна</w:t>
            </w:r>
          </w:p>
        </w:tc>
        <w:tc>
          <w:tcPr>
            <w:tcW w:w="6379" w:type="dxa"/>
          </w:tcPr>
          <w:p w:rsidR="006E0C61" w:rsidRDefault="006E0C61" w:rsidP="006E0C61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44C0" w:rsidRPr="00E01214" w:rsidRDefault="00C544C0" w:rsidP="00C40207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физики, муниципальное бюджетное общеобразовательно</w:t>
            </w:r>
            <w:r w:rsidR="009D7CED" w:rsidRPr="00E01214">
              <w:rPr>
                <w:sz w:val="28"/>
                <w:szCs w:val="28"/>
              </w:rPr>
              <w:t xml:space="preserve">е учреждение </w:t>
            </w:r>
            <w:r w:rsidR="00C40207">
              <w:rPr>
                <w:sz w:val="28"/>
                <w:szCs w:val="28"/>
              </w:rPr>
              <w:t>гимназия</w:t>
            </w:r>
            <w:r w:rsidRPr="00E01214">
              <w:rPr>
                <w:sz w:val="28"/>
                <w:szCs w:val="28"/>
              </w:rPr>
              <w:t xml:space="preserve"> № </w:t>
            </w:r>
            <w:r w:rsidR="00C40207">
              <w:rPr>
                <w:sz w:val="28"/>
                <w:szCs w:val="28"/>
              </w:rPr>
              <w:t>30</w:t>
            </w:r>
            <w:r w:rsidRPr="00E01214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color w:val="000000"/>
                <w:sz w:val="28"/>
                <w:szCs w:val="28"/>
              </w:rPr>
              <w:t xml:space="preserve">Копылова Виктория Викторовна </w:t>
            </w:r>
          </w:p>
        </w:tc>
        <w:tc>
          <w:tcPr>
            <w:tcW w:w="6379" w:type="dxa"/>
          </w:tcPr>
          <w:p w:rsidR="00C40207" w:rsidRDefault="00C40207" w:rsidP="00B60095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color w:val="000000"/>
                <w:sz w:val="28"/>
                <w:szCs w:val="28"/>
              </w:rPr>
              <w:t>учитель физики, муниципальное бюджетное общеобразовательное учрежден</w:t>
            </w:r>
            <w:r w:rsidR="009D7CED" w:rsidRPr="00E01214">
              <w:rPr>
                <w:color w:val="000000"/>
                <w:sz w:val="28"/>
                <w:szCs w:val="28"/>
              </w:rPr>
              <w:t>ие средняя общеобразова</w:t>
            </w:r>
            <w:r w:rsidRPr="00E01214">
              <w:rPr>
                <w:color w:val="000000"/>
                <w:sz w:val="28"/>
                <w:szCs w:val="28"/>
              </w:rPr>
              <w:t>тельная школа № 43 города Ставрополя имени Героя Российской Федерации В.Д. Нужного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Шеремет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379" w:type="dxa"/>
          </w:tcPr>
          <w:p w:rsidR="00C40207" w:rsidRDefault="00C40207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6D0B12" w:rsidRPr="00E01214" w:rsidTr="00E01214">
        <w:tc>
          <w:tcPr>
            <w:tcW w:w="9464" w:type="dxa"/>
            <w:gridSpan w:val="2"/>
          </w:tcPr>
          <w:p w:rsidR="00C40207" w:rsidRDefault="00C40207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6D0B12" w:rsidRPr="00E01214" w:rsidRDefault="006D0B12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Химия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C40207" w:rsidP="00C40207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Сергеева Ирина Дмитриевна</w:t>
            </w:r>
          </w:p>
        </w:tc>
        <w:tc>
          <w:tcPr>
            <w:tcW w:w="6379" w:type="dxa"/>
          </w:tcPr>
          <w:p w:rsidR="00C40207" w:rsidRDefault="00C40207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0B12" w:rsidRPr="00E01214" w:rsidRDefault="006D0B12" w:rsidP="00C40207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химии, </w:t>
            </w:r>
            <w:r w:rsidR="00C40207">
              <w:rPr>
                <w:sz w:val="28"/>
                <w:szCs w:val="28"/>
              </w:rPr>
              <w:t>м</w:t>
            </w:r>
            <w:r w:rsidR="00C40207" w:rsidRPr="00C40207">
              <w:rPr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с углубленным изучением отдельных предметов № 4 города Ставрополя имени И.Д.</w:t>
            </w:r>
            <w:r w:rsidR="00C40207">
              <w:rPr>
                <w:sz w:val="28"/>
                <w:szCs w:val="28"/>
              </w:rPr>
              <w:t xml:space="preserve"> </w:t>
            </w:r>
            <w:r w:rsidR="00C40207" w:rsidRPr="00C40207">
              <w:rPr>
                <w:sz w:val="28"/>
                <w:szCs w:val="28"/>
              </w:rPr>
              <w:t>Сургучёва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C40207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6379" w:type="dxa"/>
          </w:tcPr>
          <w:p w:rsidR="00C40207" w:rsidRDefault="00C40207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0B12" w:rsidRPr="00E01214" w:rsidRDefault="006D0B12" w:rsidP="00FA2FA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химии, муниципальное бюджетное общеобразовательное учреждение гимназия № </w:t>
            </w:r>
            <w:r w:rsidR="00FA2FA5">
              <w:rPr>
                <w:sz w:val="28"/>
                <w:szCs w:val="28"/>
              </w:rPr>
              <w:t>30</w:t>
            </w:r>
            <w:r w:rsidRPr="00E01214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Семенова Юлия Геннадьевна</w:t>
            </w:r>
          </w:p>
        </w:tc>
        <w:tc>
          <w:tcPr>
            <w:tcW w:w="6379" w:type="dxa"/>
          </w:tcPr>
          <w:p w:rsidR="00FA2FA5" w:rsidRDefault="00FA2FA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6D0B12" w:rsidRPr="00E01214" w:rsidTr="00E01214">
        <w:tc>
          <w:tcPr>
            <w:tcW w:w="9464" w:type="dxa"/>
            <w:gridSpan w:val="2"/>
          </w:tcPr>
          <w:p w:rsidR="00FA2FA5" w:rsidRDefault="00FA2FA5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6D0B12" w:rsidRPr="00E01214" w:rsidRDefault="006D0B12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Биология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FA2FA5" w:rsidP="00FA2FA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Борисова Нина Григорьевна</w:t>
            </w:r>
          </w:p>
        </w:tc>
        <w:tc>
          <w:tcPr>
            <w:tcW w:w="6379" w:type="dxa"/>
          </w:tcPr>
          <w:p w:rsidR="00FA2FA5" w:rsidRDefault="00FA2FA5" w:rsidP="00FA2FA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0B12" w:rsidRPr="00E01214" w:rsidRDefault="006D0B12" w:rsidP="00FA2FA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биологии, муниципальное бюджетное общеобразовательное</w:t>
            </w:r>
            <w:r w:rsidR="009D7CED" w:rsidRPr="00E01214">
              <w:rPr>
                <w:sz w:val="28"/>
                <w:szCs w:val="28"/>
              </w:rPr>
              <w:t xml:space="preserve"> учреждение средняя обще</w:t>
            </w:r>
            <w:r w:rsidRPr="00E01214">
              <w:rPr>
                <w:sz w:val="28"/>
                <w:szCs w:val="28"/>
              </w:rPr>
              <w:t xml:space="preserve">образовательная школа № </w:t>
            </w:r>
            <w:r w:rsidR="00FA2FA5">
              <w:rPr>
                <w:sz w:val="28"/>
                <w:szCs w:val="28"/>
              </w:rPr>
              <w:t>21</w:t>
            </w:r>
            <w:r w:rsidRPr="00E01214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FA2FA5" w:rsidRPr="00E01214" w:rsidTr="00E01214">
        <w:tc>
          <w:tcPr>
            <w:tcW w:w="3085" w:type="dxa"/>
          </w:tcPr>
          <w:p w:rsidR="00FA2FA5" w:rsidRPr="00E01214" w:rsidRDefault="00FA2FA5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 Наталья Борисовна</w:t>
            </w:r>
          </w:p>
        </w:tc>
        <w:tc>
          <w:tcPr>
            <w:tcW w:w="6379" w:type="dxa"/>
          </w:tcPr>
          <w:p w:rsidR="00FA2FA5" w:rsidRDefault="00FA2FA5" w:rsidP="00D83FE0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FA2FA5" w:rsidRPr="00E01214" w:rsidRDefault="00FA2FA5" w:rsidP="00FA2FA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биологии, муниципальное бюджетное общеобразовательное учреждение средняя общеобразовательная школа </w:t>
            </w:r>
            <w:r w:rsidRPr="00FA2FA5">
              <w:rPr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sz w:val="28"/>
                <w:szCs w:val="28"/>
              </w:rPr>
              <w:t xml:space="preserve"> </w:t>
            </w:r>
            <w:r w:rsidRPr="00E0121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  <w:r w:rsidRPr="00E01214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FA2FA5" w:rsidRPr="00E01214" w:rsidTr="00E01214">
        <w:tc>
          <w:tcPr>
            <w:tcW w:w="3085" w:type="dxa"/>
          </w:tcPr>
          <w:p w:rsidR="00FA2FA5" w:rsidRDefault="00FA2FA5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Нежевых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379" w:type="dxa"/>
          </w:tcPr>
          <w:p w:rsidR="00FA2FA5" w:rsidRDefault="00FA2FA5" w:rsidP="00D83FE0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FA2FA5" w:rsidRDefault="00FA2FA5" w:rsidP="00FA2FA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2FA5">
              <w:rPr>
                <w:sz w:val="28"/>
                <w:szCs w:val="28"/>
              </w:rPr>
              <w:t xml:space="preserve">учитель биологии, муниципальное бюджетное общеобразовательное учреждение лицей № </w:t>
            </w:r>
            <w:r>
              <w:rPr>
                <w:sz w:val="28"/>
                <w:szCs w:val="28"/>
              </w:rPr>
              <w:t>3</w:t>
            </w:r>
            <w:r w:rsidRPr="00FA2FA5">
              <w:rPr>
                <w:sz w:val="28"/>
                <w:szCs w:val="28"/>
              </w:rPr>
              <w:t>5 города Ставрополя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Семенова Юлия Геннадьевна</w:t>
            </w:r>
          </w:p>
        </w:tc>
        <w:tc>
          <w:tcPr>
            <w:tcW w:w="6379" w:type="dxa"/>
          </w:tcPr>
          <w:p w:rsidR="00FA2FA5" w:rsidRDefault="00FA2FA5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6D0B12" w:rsidRPr="00E01214" w:rsidTr="00E01214">
        <w:tc>
          <w:tcPr>
            <w:tcW w:w="9464" w:type="dxa"/>
            <w:gridSpan w:val="2"/>
          </w:tcPr>
          <w:p w:rsidR="00FA2FA5" w:rsidRDefault="00FA2FA5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6D0B12" w:rsidRPr="00E01214" w:rsidRDefault="006D0B12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Экология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A43FF8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Гаазов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Василий Леонидович</w:t>
            </w:r>
          </w:p>
          <w:p w:rsidR="006D0B12" w:rsidRPr="00E01214" w:rsidRDefault="006D0B12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D0B12" w:rsidRPr="00E01214" w:rsidRDefault="00A43FF8" w:rsidP="008E4DFA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эколог-краевед, руководитель эко-центра им.</w:t>
            </w:r>
            <w:r w:rsidR="008E4DFA">
              <w:rPr>
                <w:sz w:val="28"/>
                <w:szCs w:val="28"/>
              </w:rPr>
              <w:t> </w:t>
            </w:r>
            <w:r w:rsidRPr="00E01214">
              <w:rPr>
                <w:sz w:val="28"/>
                <w:szCs w:val="28"/>
              </w:rPr>
              <w:t>В.Г.</w:t>
            </w:r>
            <w:r w:rsidR="008E4DFA">
              <w:rPr>
                <w:sz w:val="28"/>
                <w:szCs w:val="28"/>
              </w:rPr>
              <w:t> </w:t>
            </w:r>
            <w:proofErr w:type="spellStart"/>
            <w:r w:rsidRPr="00E01214">
              <w:rPr>
                <w:sz w:val="28"/>
                <w:szCs w:val="28"/>
              </w:rPr>
              <w:t>Гниловского</w:t>
            </w:r>
            <w:proofErr w:type="spellEnd"/>
            <w:r w:rsidR="006D0B12" w:rsidRPr="00E01214">
              <w:rPr>
                <w:sz w:val="28"/>
                <w:szCs w:val="28"/>
              </w:rPr>
              <w:t xml:space="preserve">, </w:t>
            </w:r>
            <w:r w:rsidRPr="00E01214">
              <w:rPr>
                <w:sz w:val="28"/>
                <w:szCs w:val="28"/>
              </w:rPr>
              <w:t>муниципальное бюджетное общеобразовательное учреждение гимназия № 25 города Ставрополя</w:t>
            </w:r>
          </w:p>
        </w:tc>
      </w:tr>
      <w:tr w:rsidR="006D0B12" w:rsidRPr="00E01214" w:rsidTr="00E01214">
        <w:tc>
          <w:tcPr>
            <w:tcW w:w="3085" w:type="dxa"/>
          </w:tcPr>
          <w:p w:rsidR="006D0B12" w:rsidRPr="00E01214" w:rsidRDefault="00C51A81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Тохчукова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6379" w:type="dxa"/>
          </w:tcPr>
          <w:p w:rsidR="006D0B12" w:rsidRDefault="006D0B12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C51A81" w:rsidRPr="00E01214" w:rsidRDefault="00C51A81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биологии, </w:t>
            </w:r>
            <w:r w:rsidRPr="00C51A81">
              <w:rPr>
                <w:sz w:val="28"/>
                <w:szCs w:val="28"/>
              </w:rPr>
              <w:t xml:space="preserve">муниципальное бюджетное </w:t>
            </w:r>
            <w:r w:rsidRPr="00C51A81">
              <w:rPr>
                <w:sz w:val="28"/>
                <w:szCs w:val="28"/>
              </w:rPr>
              <w:lastRenderedPageBreak/>
              <w:t xml:space="preserve">общеобразовательное учреждение лицей № 14 города </w:t>
            </w:r>
            <w:proofErr w:type="gramStart"/>
            <w:r w:rsidRPr="00C51A81">
              <w:rPr>
                <w:sz w:val="28"/>
                <w:szCs w:val="28"/>
              </w:rPr>
              <w:t>Ставрополя имени Героя Российской Федерации Владимира</w:t>
            </w:r>
            <w:proofErr w:type="gramEnd"/>
            <w:r w:rsidRPr="00C51A81">
              <w:rPr>
                <w:sz w:val="28"/>
                <w:szCs w:val="28"/>
              </w:rPr>
              <w:t xml:space="preserve"> </w:t>
            </w:r>
            <w:proofErr w:type="spellStart"/>
            <w:r w:rsidRPr="00C51A81">
              <w:rPr>
                <w:sz w:val="28"/>
                <w:szCs w:val="28"/>
              </w:rPr>
              <w:t>Вильевича</w:t>
            </w:r>
            <w:proofErr w:type="spellEnd"/>
            <w:r w:rsidRPr="00C51A81">
              <w:rPr>
                <w:sz w:val="28"/>
                <w:szCs w:val="28"/>
              </w:rPr>
              <w:t xml:space="preserve"> Нургалиева</w:t>
            </w:r>
          </w:p>
        </w:tc>
      </w:tr>
      <w:tr w:rsidR="00A43FF8" w:rsidRPr="00E01214" w:rsidTr="00E01214">
        <w:tc>
          <w:tcPr>
            <w:tcW w:w="3085" w:type="dxa"/>
          </w:tcPr>
          <w:p w:rsidR="00A43FF8" w:rsidRPr="00E01214" w:rsidRDefault="00C51A81" w:rsidP="00B60095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C51A81" w:rsidRDefault="00C51A81" w:rsidP="00B60095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43FF8" w:rsidRPr="00E01214" w:rsidRDefault="00A43FF8" w:rsidP="00B60095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A43FF8" w:rsidRPr="00E01214" w:rsidTr="00E01214">
        <w:tc>
          <w:tcPr>
            <w:tcW w:w="9464" w:type="dxa"/>
            <w:gridSpan w:val="2"/>
          </w:tcPr>
          <w:p w:rsidR="00C51A81" w:rsidRDefault="00C51A81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A43FF8" w:rsidRPr="00E01214" w:rsidRDefault="00A43FF8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География</w:t>
            </w:r>
          </w:p>
        </w:tc>
      </w:tr>
      <w:tr w:rsidR="00A43FF8" w:rsidRPr="00E01214" w:rsidTr="00E01214">
        <w:tc>
          <w:tcPr>
            <w:tcW w:w="3085" w:type="dxa"/>
          </w:tcPr>
          <w:p w:rsidR="00A43FF8" w:rsidRPr="00E01214" w:rsidRDefault="00A43FF8" w:rsidP="00C51A81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Сопнева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379" w:type="dxa"/>
          </w:tcPr>
          <w:p w:rsidR="00C51A81" w:rsidRDefault="00C51A81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43FF8" w:rsidRPr="00E01214" w:rsidRDefault="00A43FF8" w:rsidP="00C51A81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географии, муниципальное бюджетное общеобразователь</w:t>
            </w:r>
            <w:r w:rsidR="009D7CED" w:rsidRPr="00E01214">
              <w:rPr>
                <w:sz w:val="28"/>
                <w:szCs w:val="28"/>
              </w:rPr>
              <w:t>ное учреждение средняя общеобра</w:t>
            </w:r>
            <w:r w:rsidRPr="00E01214">
              <w:rPr>
                <w:sz w:val="28"/>
                <w:szCs w:val="28"/>
              </w:rPr>
              <w:t>зовательная школа № 22 города Ставрополя</w:t>
            </w:r>
          </w:p>
        </w:tc>
      </w:tr>
      <w:tr w:rsidR="00A43FF8" w:rsidRPr="00E01214" w:rsidTr="00E01214">
        <w:tc>
          <w:tcPr>
            <w:tcW w:w="3085" w:type="dxa"/>
          </w:tcPr>
          <w:p w:rsidR="00A43FF8" w:rsidRPr="00E01214" w:rsidRDefault="007717D9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214">
              <w:rPr>
                <w:rFonts w:ascii="Times New Roman" w:hAnsi="Times New Roman"/>
                <w:sz w:val="28"/>
                <w:szCs w:val="28"/>
              </w:rPr>
              <w:t>Колюжная</w:t>
            </w:r>
            <w:proofErr w:type="spellEnd"/>
            <w:r w:rsidRPr="00E01214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6379" w:type="dxa"/>
          </w:tcPr>
          <w:p w:rsidR="00C51A81" w:rsidRDefault="00C51A81" w:rsidP="00F078D3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43FF8" w:rsidRPr="00E01214" w:rsidRDefault="00A43FF8" w:rsidP="00935A0C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географии, </w:t>
            </w:r>
            <w:r w:rsidR="00935A0C">
              <w:rPr>
                <w:sz w:val="28"/>
                <w:szCs w:val="28"/>
              </w:rPr>
              <w:t>м</w:t>
            </w:r>
            <w:r w:rsidR="007717D9" w:rsidRPr="00E01214">
              <w:rPr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с углубленным изучением отдельных предметов № 19 города Ставрополя</w:t>
            </w:r>
          </w:p>
        </w:tc>
      </w:tr>
      <w:tr w:rsidR="00A43FF8" w:rsidRPr="00E01214" w:rsidTr="00E01214">
        <w:tc>
          <w:tcPr>
            <w:tcW w:w="3085" w:type="dxa"/>
          </w:tcPr>
          <w:p w:rsidR="00A43FF8" w:rsidRPr="00E01214" w:rsidRDefault="00A43FF8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Щипко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</w:tcPr>
          <w:p w:rsidR="00935A0C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43FF8" w:rsidRPr="00E01214" w:rsidRDefault="00A43FF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A43FF8" w:rsidRPr="00E01214" w:rsidTr="00E01214">
        <w:tc>
          <w:tcPr>
            <w:tcW w:w="9464" w:type="dxa"/>
            <w:gridSpan w:val="2"/>
          </w:tcPr>
          <w:p w:rsidR="00935A0C" w:rsidRDefault="00935A0C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A43FF8" w:rsidRPr="00E01214" w:rsidRDefault="00A43FF8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Экономика</w:t>
            </w:r>
          </w:p>
        </w:tc>
      </w:tr>
      <w:tr w:rsidR="00A43FF8" w:rsidRPr="00E01214" w:rsidTr="00E01214">
        <w:tc>
          <w:tcPr>
            <w:tcW w:w="3085" w:type="dxa"/>
          </w:tcPr>
          <w:p w:rsidR="00A43FF8" w:rsidRPr="00E01214" w:rsidRDefault="007717D9" w:rsidP="00C51A81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Анисимова Анна Борисовна</w:t>
            </w:r>
          </w:p>
        </w:tc>
        <w:tc>
          <w:tcPr>
            <w:tcW w:w="6379" w:type="dxa"/>
          </w:tcPr>
          <w:p w:rsidR="00935A0C" w:rsidRDefault="00935A0C" w:rsidP="00F078D3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43FF8" w:rsidRPr="00E01214" w:rsidRDefault="00A43FF8" w:rsidP="00F078D3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истории и экономики, муниципальное </w:t>
            </w:r>
            <w:r w:rsidR="007717D9" w:rsidRPr="00E01214">
              <w:rPr>
                <w:sz w:val="28"/>
                <w:szCs w:val="28"/>
              </w:rPr>
              <w:t>бюджетное общеобразовательное учреждение средняя общеобразовательная школа с углубленным изучением отдельных предметов № 6 города Ставрополя</w:t>
            </w:r>
          </w:p>
        </w:tc>
      </w:tr>
      <w:tr w:rsidR="00A43FF8" w:rsidRPr="00E01214" w:rsidTr="00E01214">
        <w:tc>
          <w:tcPr>
            <w:tcW w:w="3085" w:type="dxa"/>
          </w:tcPr>
          <w:p w:rsidR="00A43FF8" w:rsidRPr="00E01214" w:rsidRDefault="00A43FF8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214">
              <w:rPr>
                <w:rFonts w:ascii="Times New Roman" w:hAnsi="Times New Roman"/>
                <w:sz w:val="28"/>
                <w:szCs w:val="28"/>
              </w:rPr>
              <w:t>Пятирикова</w:t>
            </w:r>
            <w:proofErr w:type="spellEnd"/>
            <w:r w:rsidRPr="00E01214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379" w:type="dxa"/>
          </w:tcPr>
          <w:p w:rsidR="00935A0C" w:rsidRDefault="00935A0C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43FF8" w:rsidRPr="00E01214" w:rsidRDefault="00A43FF8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истории и экономики, муниципальное бюджетное общеобразовательное учреждение  средняя общеобразовательная школа № 22 города Ставрополя</w:t>
            </w:r>
          </w:p>
        </w:tc>
      </w:tr>
      <w:tr w:rsidR="00A43FF8" w:rsidRPr="00E01214" w:rsidTr="00E01214">
        <w:tc>
          <w:tcPr>
            <w:tcW w:w="3085" w:type="dxa"/>
            <w:tcBorders>
              <w:bottom w:val="single" w:sz="4" w:space="0" w:color="FFFFFF"/>
            </w:tcBorders>
          </w:tcPr>
          <w:p w:rsidR="00A43FF8" w:rsidRPr="00E01214" w:rsidRDefault="00A43FF8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Щипко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  <w:tcBorders>
              <w:bottom w:val="single" w:sz="4" w:space="0" w:color="FFFFFF"/>
            </w:tcBorders>
          </w:tcPr>
          <w:p w:rsidR="00935A0C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A43FF8" w:rsidRPr="00E01214" w:rsidRDefault="00A43FF8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935A0C" w:rsidRPr="00E01214" w:rsidTr="0021359F">
        <w:tc>
          <w:tcPr>
            <w:tcW w:w="9464" w:type="dxa"/>
            <w:gridSpan w:val="2"/>
          </w:tcPr>
          <w:p w:rsidR="00935A0C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935A0C" w:rsidRPr="00E01214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Технология (девочки)</w:t>
            </w:r>
          </w:p>
        </w:tc>
      </w:tr>
      <w:tr w:rsidR="00935A0C" w:rsidRPr="00E01214" w:rsidTr="00E01214">
        <w:tc>
          <w:tcPr>
            <w:tcW w:w="3085" w:type="dxa"/>
          </w:tcPr>
          <w:p w:rsidR="00935A0C" w:rsidRPr="00E01214" w:rsidRDefault="00935A0C" w:rsidP="00F078D3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Ковалева Ольга Николаевна</w:t>
            </w:r>
          </w:p>
        </w:tc>
        <w:tc>
          <w:tcPr>
            <w:tcW w:w="6379" w:type="dxa"/>
          </w:tcPr>
          <w:p w:rsidR="00935A0C" w:rsidRDefault="00935A0C" w:rsidP="00D83FE0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35A0C" w:rsidRPr="00E01214" w:rsidRDefault="00935A0C" w:rsidP="00D83FE0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технологии, муниципальное бюджетное общеобразовательное учреждение средняя общеобразовательная школа №</w:t>
            </w:r>
            <w:r>
              <w:rPr>
                <w:sz w:val="28"/>
                <w:szCs w:val="28"/>
              </w:rPr>
              <w:t xml:space="preserve"> 28</w:t>
            </w:r>
            <w:r w:rsidRPr="00E01214">
              <w:rPr>
                <w:sz w:val="28"/>
                <w:szCs w:val="28"/>
              </w:rPr>
              <w:t xml:space="preserve"> города Ставрополя</w:t>
            </w:r>
          </w:p>
        </w:tc>
      </w:tr>
      <w:tr w:rsidR="00E01214" w:rsidRPr="00E01214" w:rsidTr="00E01214">
        <w:tc>
          <w:tcPr>
            <w:tcW w:w="3085" w:type="dxa"/>
          </w:tcPr>
          <w:p w:rsidR="00E01214" w:rsidRPr="00E01214" w:rsidRDefault="00E01214" w:rsidP="00B60095">
            <w:pPr>
              <w:pStyle w:val="1"/>
              <w:tabs>
                <w:tab w:val="left" w:pos="0"/>
                <w:tab w:val="left" w:pos="1766"/>
              </w:tabs>
              <w:spacing w:line="240" w:lineRule="exact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E01214">
              <w:rPr>
                <w:b w:val="0"/>
                <w:sz w:val="28"/>
                <w:szCs w:val="28"/>
                <w:lang w:val="ru-RU"/>
              </w:rPr>
              <w:t>Арцибасова</w:t>
            </w:r>
            <w:proofErr w:type="spellEnd"/>
            <w:r w:rsidRPr="00E01214">
              <w:rPr>
                <w:b w:val="0"/>
                <w:sz w:val="28"/>
                <w:szCs w:val="28"/>
                <w:lang w:val="ru-RU"/>
              </w:rPr>
              <w:t xml:space="preserve"> Ольга Владимировна</w:t>
            </w:r>
          </w:p>
        </w:tc>
        <w:tc>
          <w:tcPr>
            <w:tcW w:w="6379" w:type="dxa"/>
          </w:tcPr>
          <w:p w:rsidR="00E01214" w:rsidRPr="00E01214" w:rsidRDefault="00E01214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E01214" w:rsidRPr="00E01214" w:rsidRDefault="00E01214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технологии, муниципальное бюджетное общеобразовательное учреждение средняя общеобразовательная школа № 43 города Ставрополя имени Героя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E01214">
              <w:rPr>
                <w:sz w:val="28"/>
                <w:szCs w:val="28"/>
              </w:rPr>
              <w:t>В.Д. Нужного</w:t>
            </w:r>
          </w:p>
        </w:tc>
      </w:tr>
      <w:tr w:rsidR="007717D9" w:rsidRPr="00E01214" w:rsidTr="00E01214">
        <w:tc>
          <w:tcPr>
            <w:tcW w:w="3085" w:type="dxa"/>
          </w:tcPr>
          <w:p w:rsidR="007717D9" w:rsidRPr="00E01214" w:rsidRDefault="007717D9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Семенова Юлия Геннадьевна</w:t>
            </w:r>
          </w:p>
        </w:tc>
        <w:tc>
          <w:tcPr>
            <w:tcW w:w="6379" w:type="dxa"/>
          </w:tcPr>
          <w:p w:rsidR="00935A0C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717D9" w:rsidRDefault="007717D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  <w:p w:rsidR="00935A0C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35A0C" w:rsidRPr="00E01214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35A0C" w:rsidRPr="00E01214" w:rsidTr="00BC3CAF">
        <w:tc>
          <w:tcPr>
            <w:tcW w:w="9464" w:type="dxa"/>
            <w:gridSpan w:val="2"/>
          </w:tcPr>
          <w:p w:rsidR="00935A0C" w:rsidRPr="00E01214" w:rsidRDefault="00935A0C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lastRenderedPageBreak/>
              <w:t>Технология (мальчики)</w:t>
            </w:r>
          </w:p>
        </w:tc>
      </w:tr>
      <w:tr w:rsidR="00E01214" w:rsidRPr="00E01214" w:rsidTr="00E01214">
        <w:tc>
          <w:tcPr>
            <w:tcW w:w="3085" w:type="dxa"/>
          </w:tcPr>
          <w:p w:rsidR="00E01214" w:rsidRPr="00200D09" w:rsidRDefault="00E01214" w:rsidP="00B60095">
            <w:pPr>
              <w:tabs>
                <w:tab w:val="left" w:pos="0"/>
              </w:tabs>
              <w:spacing w:line="240" w:lineRule="exact"/>
              <w:rPr>
                <w:sz w:val="28"/>
              </w:rPr>
            </w:pPr>
            <w:r w:rsidRPr="00200D09">
              <w:rPr>
                <w:sz w:val="28"/>
              </w:rPr>
              <w:t>Подин Олег Николаевич</w:t>
            </w:r>
          </w:p>
        </w:tc>
        <w:tc>
          <w:tcPr>
            <w:tcW w:w="6379" w:type="dxa"/>
          </w:tcPr>
          <w:p w:rsidR="00E01214" w:rsidRDefault="00E01214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</w:rPr>
            </w:pPr>
          </w:p>
          <w:p w:rsidR="00E01214" w:rsidRPr="00200D09" w:rsidRDefault="00E01214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</w:rPr>
            </w:pPr>
            <w:r w:rsidRPr="00200D09">
              <w:rPr>
                <w:sz w:val="28"/>
              </w:rPr>
              <w:t xml:space="preserve">учитель технологии, </w:t>
            </w:r>
            <w:r w:rsidRPr="00200D09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200D09">
              <w:rPr>
                <w:sz w:val="28"/>
              </w:rPr>
              <w:t>средняя общеобразовательная школа</w:t>
            </w:r>
            <w:r w:rsidRPr="00200D09">
              <w:rPr>
                <w:sz w:val="28"/>
                <w:szCs w:val="28"/>
              </w:rPr>
              <w:t xml:space="preserve"> № 43 города Ставрополя имени Героя Российской Федерации В.Д. Нужного</w:t>
            </w:r>
          </w:p>
        </w:tc>
      </w:tr>
      <w:tr w:rsidR="007717D9" w:rsidRPr="00E01214" w:rsidTr="00E01214">
        <w:tc>
          <w:tcPr>
            <w:tcW w:w="3085" w:type="dxa"/>
          </w:tcPr>
          <w:p w:rsidR="007717D9" w:rsidRPr="00E01214" w:rsidRDefault="007717D9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Семенова Юлия Геннадьевна</w:t>
            </w:r>
          </w:p>
        </w:tc>
        <w:tc>
          <w:tcPr>
            <w:tcW w:w="6379" w:type="dxa"/>
          </w:tcPr>
          <w:p w:rsidR="00935A0C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717D9" w:rsidRPr="00E01214" w:rsidRDefault="007717D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7717D9" w:rsidRPr="00E01214" w:rsidTr="00935A0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35A0C" w:rsidRDefault="00935A0C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7717D9" w:rsidRPr="00E01214" w:rsidRDefault="007717D9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7717D9" w:rsidRPr="00E01214" w:rsidTr="00E01214">
        <w:tc>
          <w:tcPr>
            <w:tcW w:w="3085" w:type="dxa"/>
          </w:tcPr>
          <w:p w:rsidR="007717D9" w:rsidRPr="00E01214" w:rsidRDefault="007717D9" w:rsidP="0022022B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Бадалян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Анна </w:t>
            </w:r>
            <w:proofErr w:type="spellStart"/>
            <w:r w:rsidRPr="00E01214">
              <w:rPr>
                <w:bCs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6379" w:type="dxa"/>
          </w:tcPr>
          <w:p w:rsidR="00935A0C" w:rsidRDefault="00935A0C" w:rsidP="00935A0C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717D9" w:rsidRPr="00E01214" w:rsidRDefault="007717D9" w:rsidP="00935A0C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английского языка, муниципальное автономное общеобразовательное учреждение лицей № 16 города Ставрополя</w:t>
            </w:r>
          </w:p>
        </w:tc>
      </w:tr>
      <w:tr w:rsidR="007717D9" w:rsidRPr="00E01214" w:rsidTr="00935A0C">
        <w:tc>
          <w:tcPr>
            <w:tcW w:w="3085" w:type="dxa"/>
            <w:tcBorders>
              <w:bottom w:val="single" w:sz="4" w:space="0" w:color="auto"/>
            </w:tcBorders>
          </w:tcPr>
          <w:p w:rsidR="007717D9" w:rsidRPr="00E01214" w:rsidRDefault="007717D9" w:rsidP="00B60095">
            <w:pPr>
              <w:pStyle w:val="ab"/>
              <w:tabs>
                <w:tab w:val="left" w:pos="0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1214">
              <w:rPr>
                <w:rFonts w:ascii="Times New Roman" w:hAnsi="Times New Roman"/>
                <w:sz w:val="28"/>
                <w:szCs w:val="28"/>
              </w:rPr>
              <w:t>Кузьминова Галина Ивановна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35A0C" w:rsidRDefault="00935A0C" w:rsidP="00935A0C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717D9" w:rsidRPr="00E01214" w:rsidRDefault="007717D9" w:rsidP="00935A0C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английского языка, муниципальное автономное общеобразовательное учреждение лицей № 17 города Ставрополя </w:t>
            </w:r>
          </w:p>
        </w:tc>
      </w:tr>
      <w:tr w:rsidR="00935A0C" w:rsidRPr="00E01214" w:rsidTr="00935A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C" w:rsidRPr="00E01214" w:rsidRDefault="00935A0C" w:rsidP="00D83FE0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0C" w:rsidRDefault="00935A0C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35A0C" w:rsidRPr="00E01214" w:rsidRDefault="00935A0C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7717D9" w:rsidRPr="00E01214" w:rsidTr="00935A0C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935A0C" w:rsidRDefault="00935A0C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7717D9" w:rsidRPr="00E01214" w:rsidRDefault="007717D9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7717D9" w:rsidRPr="00E01214" w:rsidTr="00E01214">
        <w:tc>
          <w:tcPr>
            <w:tcW w:w="3085" w:type="dxa"/>
          </w:tcPr>
          <w:p w:rsidR="007717D9" w:rsidRPr="00E01214" w:rsidRDefault="007717D9" w:rsidP="00935A0C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Дегтярева Марина Николаевна</w:t>
            </w:r>
          </w:p>
        </w:tc>
        <w:tc>
          <w:tcPr>
            <w:tcW w:w="6379" w:type="dxa"/>
          </w:tcPr>
          <w:p w:rsidR="00935A0C" w:rsidRDefault="00935A0C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717D9" w:rsidRPr="00E01214" w:rsidRDefault="007717D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немецкого языка, </w:t>
            </w:r>
            <w:r w:rsidR="00935A0C" w:rsidRPr="00935A0C">
              <w:rPr>
                <w:sz w:val="28"/>
                <w:szCs w:val="28"/>
              </w:rPr>
              <w:t>федеральное государственное казенное общеобразовательное учреждение «Ставропольское президентское кадетское училище»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22022B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7717D9" w:rsidRPr="00E01214" w:rsidTr="00E01214">
        <w:tc>
          <w:tcPr>
            <w:tcW w:w="3085" w:type="dxa"/>
          </w:tcPr>
          <w:p w:rsidR="0022022B" w:rsidRDefault="0022022B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7D9" w:rsidRPr="00E01214" w:rsidRDefault="007717D9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1214">
              <w:rPr>
                <w:rFonts w:ascii="Times New Roman" w:hAnsi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6379" w:type="dxa"/>
          </w:tcPr>
          <w:p w:rsidR="007717D9" w:rsidRPr="00E01214" w:rsidRDefault="007717D9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7717D9" w:rsidRPr="00E01214" w:rsidTr="00E01214">
        <w:tc>
          <w:tcPr>
            <w:tcW w:w="3085" w:type="dxa"/>
          </w:tcPr>
          <w:p w:rsidR="007717D9" w:rsidRPr="00E01214" w:rsidRDefault="007717D9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Гусак Юлия Николаевна</w:t>
            </w:r>
          </w:p>
        </w:tc>
        <w:tc>
          <w:tcPr>
            <w:tcW w:w="6379" w:type="dxa"/>
          </w:tcPr>
          <w:p w:rsidR="0022022B" w:rsidRDefault="0022022B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717D9" w:rsidRPr="00E01214" w:rsidRDefault="007717D9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французского языка, муниципальное бюджетное общеобразовательное учреждение средняя общеобразовательная школа № 45 города Ставрополя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22022B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7717D9" w:rsidRPr="00E01214" w:rsidTr="00E01214">
        <w:tc>
          <w:tcPr>
            <w:tcW w:w="9464" w:type="dxa"/>
            <w:gridSpan w:val="2"/>
          </w:tcPr>
          <w:p w:rsidR="0022022B" w:rsidRDefault="0022022B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7717D9" w:rsidRPr="00E01214" w:rsidRDefault="007717D9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Испанский язык</w:t>
            </w:r>
          </w:p>
        </w:tc>
      </w:tr>
      <w:tr w:rsidR="007717D9" w:rsidRPr="00E01214" w:rsidTr="00E01214">
        <w:tc>
          <w:tcPr>
            <w:tcW w:w="3085" w:type="dxa"/>
          </w:tcPr>
          <w:p w:rsidR="007717D9" w:rsidRPr="00E01214" w:rsidRDefault="007717D9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1214">
              <w:rPr>
                <w:rFonts w:ascii="Times New Roman" w:hAnsi="Times New Roman"/>
                <w:sz w:val="28"/>
                <w:szCs w:val="28"/>
              </w:rPr>
              <w:t>Ковалева Наталья Александровна</w:t>
            </w:r>
          </w:p>
        </w:tc>
        <w:tc>
          <w:tcPr>
            <w:tcW w:w="6379" w:type="dxa"/>
          </w:tcPr>
          <w:p w:rsidR="0022022B" w:rsidRDefault="0022022B" w:rsidP="0022022B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717D9" w:rsidRPr="00E01214" w:rsidRDefault="007717D9" w:rsidP="0022022B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испанского языка, муниципальное бюджетное общеобразовательное учреждение гимназия № 25 города Ставрополя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22022B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  <w:p w:rsidR="000B4441" w:rsidRDefault="000B4441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B4441" w:rsidRPr="00E01214" w:rsidRDefault="000B4441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2022B" w:rsidRPr="00E01214" w:rsidTr="00F16C95">
        <w:tc>
          <w:tcPr>
            <w:tcW w:w="9464" w:type="dxa"/>
            <w:gridSpan w:val="2"/>
          </w:tcPr>
          <w:p w:rsidR="0022022B" w:rsidRPr="0022022B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Китайский язык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r w:rsidRPr="0022022B">
              <w:rPr>
                <w:sz w:val="28"/>
                <w:szCs w:val="28"/>
              </w:rPr>
              <w:t>Марина Оксана Леонидовна</w:t>
            </w:r>
          </w:p>
        </w:tc>
        <w:tc>
          <w:tcPr>
            <w:tcW w:w="6379" w:type="dxa"/>
          </w:tcPr>
          <w:p w:rsidR="0022022B" w:rsidRDefault="0022022B" w:rsidP="0022022B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Default="0022022B" w:rsidP="0022022B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2022B">
              <w:rPr>
                <w:sz w:val="28"/>
                <w:szCs w:val="28"/>
              </w:rPr>
              <w:t>преподаватель китайского языка</w:t>
            </w:r>
            <w:r>
              <w:rPr>
                <w:sz w:val="28"/>
                <w:szCs w:val="28"/>
              </w:rPr>
              <w:t xml:space="preserve">, </w:t>
            </w:r>
            <w:r w:rsidRPr="0022022B">
              <w:rPr>
                <w:sz w:val="28"/>
                <w:szCs w:val="28"/>
              </w:rPr>
              <w:t>федеральное государственное казенное общеобразовательное учреждение «Ставропольское президентское кадетское училище»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22022B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22022B" w:rsidRPr="00E01214" w:rsidTr="00E01214">
        <w:tc>
          <w:tcPr>
            <w:tcW w:w="9464" w:type="dxa"/>
            <w:gridSpan w:val="2"/>
          </w:tcPr>
          <w:p w:rsidR="0022022B" w:rsidRDefault="0022022B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0B4441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Гришина Наталья Петровна</w:t>
            </w:r>
          </w:p>
        </w:tc>
        <w:tc>
          <w:tcPr>
            <w:tcW w:w="6379" w:type="dxa"/>
          </w:tcPr>
          <w:p w:rsidR="000B4441" w:rsidRDefault="000B4441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0B4441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физической культуры, муниципальное автономное общеобразовательное учреждение гимназия № 24 города Ставрополя имени генерал-лейтенанта юстиции М.Г. </w:t>
            </w:r>
            <w:proofErr w:type="spellStart"/>
            <w:r w:rsidRPr="00E01214">
              <w:rPr>
                <w:sz w:val="28"/>
                <w:szCs w:val="28"/>
              </w:rPr>
              <w:t>Ядрова</w:t>
            </w:r>
            <w:proofErr w:type="spellEnd"/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1214">
              <w:rPr>
                <w:rFonts w:ascii="Times New Roman" w:hAnsi="Times New Roman"/>
                <w:sz w:val="28"/>
                <w:szCs w:val="28"/>
              </w:rPr>
              <w:t>Сальникова Людмила Анатольевна</w:t>
            </w:r>
          </w:p>
        </w:tc>
        <w:tc>
          <w:tcPr>
            <w:tcW w:w="6379" w:type="dxa"/>
          </w:tcPr>
          <w:p w:rsidR="000B4441" w:rsidRDefault="000B4441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0B4441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учитель физической культуры, муниципальное бюджетное общеобразовательное учреждение средняя общеобразовательная школа с углубленным изучением отдельных предметов №</w:t>
            </w:r>
            <w:r w:rsidR="000B4441">
              <w:rPr>
                <w:sz w:val="28"/>
                <w:szCs w:val="28"/>
              </w:rPr>
              <w:t> </w:t>
            </w:r>
            <w:r w:rsidRPr="00E01214">
              <w:rPr>
                <w:sz w:val="28"/>
                <w:szCs w:val="28"/>
              </w:rPr>
              <w:t>39 города Ставрополя</w:t>
            </w:r>
          </w:p>
        </w:tc>
      </w:tr>
      <w:tr w:rsidR="0022022B" w:rsidRPr="00E01214" w:rsidTr="00E01214">
        <w:tc>
          <w:tcPr>
            <w:tcW w:w="3085" w:type="dxa"/>
            <w:tcBorders>
              <w:bottom w:val="single" w:sz="4" w:space="0" w:color="FFFFFF"/>
            </w:tcBorders>
          </w:tcPr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Щипко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  <w:tcBorders>
              <w:bottom w:val="single" w:sz="4" w:space="0" w:color="FFFFFF"/>
            </w:tcBorders>
          </w:tcPr>
          <w:p w:rsidR="000B4441" w:rsidRDefault="000B4441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22022B" w:rsidRPr="00E01214" w:rsidTr="00E01214">
        <w:tc>
          <w:tcPr>
            <w:tcW w:w="9464" w:type="dxa"/>
            <w:gridSpan w:val="2"/>
          </w:tcPr>
          <w:p w:rsidR="000B4441" w:rsidRDefault="000B4441" w:rsidP="00B60095">
            <w:pPr>
              <w:tabs>
                <w:tab w:val="left" w:pos="0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Борисенко Татьяна Ивановна</w:t>
            </w:r>
          </w:p>
        </w:tc>
        <w:tc>
          <w:tcPr>
            <w:tcW w:w="6379" w:type="dxa"/>
          </w:tcPr>
          <w:p w:rsidR="000B4441" w:rsidRDefault="000B4441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учитель мировой художественной культуры, </w:t>
            </w:r>
            <w:r w:rsidR="000B4441" w:rsidRPr="000B4441">
              <w:rPr>
                <w:sz w:val="28"/>
                <w:szCs w:val="28"/>
              </w:rPr>
              <w:t xml:space="preserve">муниципальное бюджетное общеобразовательное учреждение лицей № 14 города </w:t>
            </w:r>
            <w:proofErr w:type="gramStart"/>
            <w:r w:rsidR="000B4441" w:rsidRPr="000B4441">
              <w:rPr>
                <w:sz w:val="28"/>
                <w:szCs w:val="28"/>
              </w:rPr>
              <w:t>Ставрополя имени Героя Российской Федерации Владимира</w:t>
            </w:r>
            <w:proofErr w:type="gramEnd"/>
            <w:r w:rsidR="000B4441" w:rsidRPr="000B4441">
              <w:rPr>
                <w:sz w:val="28"/>
                <w:szCs w:val="28"/>
              </w:rPr>
              <w:t xml:space="preserve"> </w:t>
            </w:r>
            <w:proofErr w:type="spellStart"/>
            <w:r w:rsidR="000B4441" w:rsidRPr="000B4441">
              <w:rPr>
                <w:sz w:val="28"/>
                <w:szCs w:val="28"/>
              </w:rPr>
              <w:t>Вильевича</w:t>
            </w:r>
            <w:proofErr w:type="spellEnd"/>
            <w:r w:rsidR="000B4441" w:rsidRPr="000B4441">
              <w:rPr>
                <w:sz w:val="28"/>
                <w:szCs w:val="28"/>
              </w:rPr>
              <w:t xml:space="preserve"> Нургалиева</w:t>
            </w:r>
          </w:p>
        </w:tc>
      </w:tr>
      <w:tr w:rsidR="000B4441" w:rsidRPr="00E01214" w:rsidTr="00E01214">
        <w:tc>
          <w:tcPr>
            <w:tcW w:w="3085" w:type="dxa"/>
          </w:tcPr>
          <w:p w:rsidR="000B4441" w:rsidRPr="00E01214" w:rsidRDefault="000B4441" w:rsidP="00D83FE0">
            <w:pPr>
              <w:tabs>
                <w:tab w:val="left" w:pos="0"/>
                <w:tab w:val="left" w:pos="2895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379" w:type="dxa"/>
          </w:tcPr>
          <w:p w:rsidR="000B4441" w:rsidRDefault="000B4441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B4441" w:rsidRPr="00E01214" w:rsidRDefault="000B4441" w:rsidP="00D83FE0">
            <w:pPr>
              <w:tabs>
                <w:tab w:val="left" w:pos="0"/>
                <w:tab w:val="left" w:pos="289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  <w:tr w:rsidR="0022022B" w:rsidRPr="00E01214" w:rsidTr="00E01214">
        <w:tc>
          <w:tcPr>
            <w:tcW w:w="9464" w:type="dxa"/>
            <w:gridSpan w:val="2"/>
          </w:tcPr>
          <w:p w:rsidR="000B4441" w:rsidRDefault="000B4441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  <w:tab w:val="left" w:pos="3615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E01214">
              <w:rPr>
                <w:bCs/>
                <w:sz w:val="28"/>
                <w:szCs w:val="28"/>
              </w:rPr>
              <w:t>Сидоренко Михаил Сергеевич</w:t>
            </w:r>
          </w:p>
        </w:tc>
        <w:tc>
          <w:tcPr>
            <w:tcW w:w="6379" w:type="dxa"/>
          </w:tcPr>
          <w:p w:rsidR="000B4441" w:rsidRDefault="000B4441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 xml:space="preserve">преподаватель-организатор ОБЖ, </w:t>
            </w:r>
            <w:r w:rsidR="000B4441" w:rsidRPr="000B4441">
              <w:rPr>
                <w:sz w:val="28"/>
                <w:szCs w:val="28"/>
              </w:rPr>
              <w:t xml:space="preserve">муниципальное бюджетное общеобразовательное учреждение лицей № 14 города </w:t>
            </w:r>
            <w:proofErr w:type="gramStart"/>
            <w:r w:rsidR="000B4441" w:rsidRPr="000B4441">
              <w:rPr>
                <w:sz w:val="28"/>
                <w:szCs w:val="28"/>
              </w:rPr>
              <w:t>Ставрополя имени Героя Российской Федерации Владимира</w:t>
            </w:r>
            <w:proofErr w:type="gramEnd"/>
            <w:r w:rsidR="000B4441" w:rsidRPr="000B4441">
              <w:rPr>
                <w:sz w:val="28"/>
                <w:szCs w:val="28"/>
              </w:rPr>
              <w:t xml:space="preserve"> </w:t>
            </w:r>
            <w:proofErr w:type="spellStart"/>
            <w:r w:rsidR="000B4441" w:rsidRPr="000B4441">
              <w:rPr>
                <w:sz w:val="28"/>
                <w:szCs w:val="28"/>
              </w:rPr>
              <w:t>Вильевича</w:t>
            </w:r>
            <w:proofErr w:type="spellEnd"/>
            <w:r w:rsidR="000B4441" w:rsidRPr="000B4441">
              <w:rPr>
                <w:sz w:val="28"/>
                <w:szCs w:val="28"/>
              </w:rPr>
              <w:t xml:space="preserve"> Нургалиева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B60095">
            <w:pPr>
              <w:pStyle w:val="ab"/>
              <w:tabs>
                <w:tab w:val="left" w:pos="0"/>
              </w:tabs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214">
              <w:rPr>
                <w:rFonts w:ascii="Times New Roman" w:hAnsi="Times New Roman"/>
                <w:sz w:val="28"/>
                <w:szCs w:val="28"/>
              </w:rPr>
              <w:t>Чершембеев</w:t>
            </w:r>
            <w:proofErr w:type="spellEnd"/>
            <w:r w:rsidRPr="00E01214">
              <w:rPr>
                <w:rFonts w:ascii="Times New Roman" w:hAnsi="Times New Roman"/>
                <w:sz w:val="28"/>
                <w:szCs w:val="28"/>
              </w:rPr>
              <w:t xml:space="preserve"> Мурат </w:t>
            </w:r>
            <w:proofErr w:type="spellStart"/>
            <w:r w:rsidRPr="00E01214">
              <w:rPr>
                <w:rFonts w:ascii="Times New Roman" w:hAnsi="Times New Roman"/>
                <w:sz w:val="28"/>
                <w:szCs w:val="28"/>
              </w:rPr>
              <w:t>Ильмуратович</w:t>
            </w:r>
            <w:proofErr w:type="spellEnd"/>
          </w:p>
        </w:tc>
        <w:tc>
          <w:tcPr>
            <w:tcW w:w="6379" w:type="dxa"/>
          </w:tcPr>
          <w:p w:rsidR="000B4441" w:rsidRDefault="000B4441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  <w:tab w:val="left" w:pos="36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преподаватель-организатор ОБЖ, муниципальное бюджетное общеобразовательное учреждение средняя общеобразовательная школа № 64 города Ставрополя</w:t>
            </w:r>
          </w:p>
        </w:tc>
      </w:tr>
      <w:tr w:rsidR="0022022B" w:rsidRPr="00E01214" w:rsidTr="00E01214">
        <w:tc>
          <w:tcPr>
            <w:tcW w:w="3085" w:type="dxa"/>
          </w:tcPr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214">
              <w:rPr>
                <w:bCs/>
                <w:sz w:val="28"/>
                <w:szCs w:val="28"/>
              </w:rPr>
              <w:t>Щипко</w:t>
            </w:r>
            <w:proofErr w:type="spellEnd"/>
            <w:r w:rsidRPr="00E01214">
              <w:rPr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</w:tcPr>
          <w:p w:rsidR="000B4441" w:rsidRDefault="000B4441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22022B" w:rsidRPr="00E01214" w:rsidRDefault="0022022B" w:rsidP="00B60095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01214">
              <w:rPr>
                <w:sz w:val="28"/>
                <w:szCs w:val="28"/>
              </w:rPr>
              <w:t>старший методист, муниципальное бюджетное учреждение «Городской информационно-методический центр города Ставрополя»</w:t>
            </w:r>
          </w:p>
        </w:tc>
      </w:tr>
    </w:tbl>
    <w:p w:rsidR="006339EE" w:rsidRPr="00E01214" w:rsidRDefault="006339EE" w:rsidP="000B4441">
      <w:pPr>
        <w:tabs>
          <w:tab w:val="left" w:pos="2985"/>
          <w:tab w:val="left" w:pos="3615"/>
        </w:tabs>
        <w:rPr>
          <w:sz w:val="28"/>
          <w:szCs w:val="28"/>
        </w:rPr>
      </w:pPr>
    </w:p>
    <w:sectPr w:rsidR="006339EE" w:rsidRPr="00E01214" w:rsidSect="00E01214">
      <w:headerReference w:type="even" r:id="rId9"/>
      <w:headerReference w:type="default" r:id="rId10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2E" w:rsidRDefault="0030092E" w:rsidP="005C4D80">
      <w:r>
        <w:separator/>
      </w:r>
    </w:p>
  </w:endnote>
  <w:endnote w:type="continuationSeparator" w:id="0">
    <w:p w:rsidR="0030092E" w:rsidRDefault="0030092E" w:rsidP="005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2E" w:rsidRDefault="0030092E" w:rsidP="005C4D80">
      <w:r>
        <w:separator/>
      </w:r>
    </w:p>
  </w:footnote>
  <w:footnote w:type="continuationSeparator" w:id="0">
    <w:p w:rsidR="0030092E" w:rsidRDefault="0030092E" w:rsidP="005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B0" w:rsidRDefault="007E47B0" w:rsidP="00463C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7B0" w:rsidRDefault="007E4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B0" w:rsidRDefault="007E47B0" w:rsidP="00463C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D40">
      <w:rPr>
        <w:rStyle w:val="a5"/>
        <w:noProof/>
      </w:rPr>
      <w:t>2</w:t>
    </w:r>
    <w:r>
      <w:rPr>
        <w:rStyle w:val="a5"/>
      </w:rPr>
      <w:fldChar w:fldCharType="end"/>
    </w:r>
  </w:p>
  <w:p w:rsidR="007E47B0" w:rsidRDefault="007E47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846"/>
    <w:multiLevelType w:val="hybridMultilevel"/>
    <w:tmpl w:val="12A4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1381"/>
    <w:multiLevelType w:val="hybridMultilevel"/>
    <w:tmpl w:val="B78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6672"/>
    <w:multiLevelType w:val="hybridMultilevel"/>
    <w:tmpl w:val="CC80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B8"/>
    <w:rsid w:val="00003734"/>
    <w:rsid w:val="00005D31"/>
    <w:rsid w:val="00022292"/>
    <w:rsid w:val="00024C9B"/>
    <w:rsid w:val="00037515"/>
    <w:rsid w:val="000379BD"/>
    <w:rsid w:val="00042C21"/>
    <w:rsid w:val="000512B3"/>
    <w:rsid w:val="0006304E"/>
    <w:rsid w:val="0006748B"/>
    <w:rsid w:val="00072132"/>
    <w:rsid w:val="00073929"/>
    <w:rsid w:val="00080613"/>
    <w:rsid w:val="0009011A"/>
    <w:rsid w:val="000A081B"/>
    <w:rsid w:val="000A2ED8"/>
    <w:rsid w:val="000B4441"/>
    <w:rsid w:val="000B4CEA"/>
    <w:rsid w:val="000D120E"/>
    <w:rsid w:val="000F4962"/>
    <w:rsid w:val="000F5BBC"/>
    <w:rsid w:val="00124425"/>
    <w:rsid w:val="00130610"/>
    <w:rsid w:val="001409DD"/>
    <w:rsid w:val="00154A2C"/>
    <w:rsid w:val="00161750"/>
    <w:rsid w:val="00181B9B"/>
    <w:rsid w:val="001A1B53"/>
    <w:rsid w:val="001D6585"/>
    <w:rsid w:val="001E089B"/>
    <w:rsid w:val="001E7A87"/>
    <w:rsid w:val="001F610E"/>
    <w:rsid w:val="001F7D08"/>
    <w:rsid w:val="0022022B"/>
    <w:rsid w:val="0022615C"/>
    <w:rsid w:val="00232A28"/>
    <w:rsid w:val="0024632B"/>
    <w:rsid w:val="00262929"/>
    <w:rsid w:val="00264538"/>
    <w:rsid w:val="00283474"/>
    <w:rsid w:val="0028665D"/>
    <w:rsid w:val="002A528D"/>
    <w:rsid w:val="002A5B55"/>
    <w:rsid w:val="002B352A"/>
    <w:rsid w:val="002D30B2"/>
    <w:rsid w:val="002D7915"/>
    <w:rsid w:val="002E15C6"/>
    <w:rsid w:val="0030092E"/>
    <w:rsid w:val="00306C0F"/>
    <w:rsid w:val="00311A87"/>
    <w:rsid w:val="0032370C"/>
    <w:rsid w:val="00324751"/>
    <w:rsid w:val="003274F9"/>
    <w:rsid w:val="003C13A7"/>
    <w:rsid w:val="003D0648"/>
    <w:rsid w:val="003E2B68"/>
    <w:rsid w:val="003E6189"/>
    <w:rsid w:val="00411D11"/>
    <w:rsid w:val="004136DE"/>
    <w:rsid w:val="00414EDB"/>
    <w:rsid w:val="00415D86"/>
    <w:rsid w:val="0042230B"/>
    <w:rsid w:val="00436C4F"/>
    <w:rsid w:val="00457FBB"/>
    <w:rsid w:val="00463C2E"/>
    <w:rsid w:val="00466E55"/>
    <w:rsid w:val="00481FCC"/>
    <w:rsid w:val="00483FD6"/>
    <w:rsid w:val="00493094"/>
    <w:rsid w:val="004A6998"/>
    <w:rsid w:val="004B375A"/>
    <w:rsid w:val="004B59F8"/>
    <w:rsid w:val="004B6086"/>
    <w:rsid w:val="004C74D3"/>
    <w:rsid w:val="004D6197"/>
    <w:rsid w:val="004E0457"/>
    <w:rsid w:val="004E58A4"/>
    <w:rsid w:val="00502338"/>
    <w:rsid w:val="00504D96"/>
    <w:rsid w:val="00524123"/>
    <w:rsid w:val="00530433"/>
    <w:rsid w:val="0053538D"/>
    <w:rsid w:val="00540F6A"/>
    <w:rsid w:val="00542F33"/>
    <w:rsid w:val="00551B9C"/>
    <w:rsid w:val="005603E4"/>
    <w:rsid w:val="00573196"/>
    <w:rsid w:val="005A6A37"/>
    <w:rsid w:val="005C4D80"/>
    <w:rsid w:val="005C7DE6"/>
    <w:rsid w:val="005D226E"/>
    <w:rsid w:val="005D7CC4"/>
    <w:rsid w:val="005E0F8D"/>
    <w:rsid w:val="005F08BA"/>
    <w:rsid w:val="0060009D"/>
    <w:rsid w:val="00600F09"/>
    <w:rsid w:val="00614871"/>
    <w:rsid w:val="006339EE"/>
    <w:rsid w:val="00672A00"/>
    <w:rsid w:val="00673939"/>
    <w:rsid w:val="006742AA"/>
    <w:rsid w:val="00675B65"/>
    <w:rsid w:val="006A5EC4"/>
    <w:rsid w:val="006A606E"/>
    <w:rsid w:val="006D0877"/>
    <w:rsid w:val="006D0B12"/>
    <w:rsid w:val="006D2E42"/>
    <w:rsid w:val="006D2F8A"/>
    <w:rsid w:val="006D4C62"/>
    <w:rsid w:val="006D6A58"/>
    <w:rsid w:val="006E0C61"/>
    <w:rsid w:val="006E2E0E"/>
    <w:rsid w:val="006E784B"/>
    <w:rsid w:val="00700412"/>
    <w:rsid w:val="00712A89"/>
    <w:rsid w:val="00717CC2"/>
    <w:rsid w:val="0072220D"/>
    <w:rsid w:val="0073275C"/>
    <w:rsid w:val="007352F7"/>
    <w:rsid w:val="00751181"/>
    <w:rsid w:val="007717D9"/>
    <w:rsid w:val="00775DE4"/>
    <w:rsid w:val="007805B1"/>
    <w:rsid w:val="00784FE5"/>
    <w:rsid w:val="00796AE9"/>
    <w:rsid w:val="007E47B0"/>
    <w:rsid w:val="007E5B86"/>
    <w:rsid w:val="0080037C"/>
    <w:rsid w:val="0081134F"/>
    <w:rsid w:val="0081558D"/>
    <w:rsid w:val="00825B89"/>
    <w:rsid w:val="00854A53"/>
    <w:rsid w:val="00883976"/>
    <w:rsid w:val="00890EE4"/>
    <w:rsid w:val="00892223"/>
    <w:rsid w:val="00893DFD"/>
    <w:rsid w:val="008A17FD"/>
    <w:rsid w:val="008A4CF3"/>
    <w:rsid w:val="008B12F5"/>
    <w:rsid w:val="008B42C7"/>
    <w:rsid w:val="008C752B"/>
    <w:rsid w:val="008C7596"/>
    <w:rsid w:val="008D2D2B"/>
    <w:rsid w:val="008E17A8"/>
    <w:rsid w:val="008E4DFA"/>
    <w:rsid w:val="008F239E"/>
    <w:rsid w:val="00913C12"/>
    <w:rsid w:val="009233FD"/>
    <w:rsid w:val="00926ABC"/>
    <w:rsid w:val="00935A0C"/>
    <w:rsid w:val="00940992"/>
    <w:rsid w:val="0094238B"/>
    <w:rsid w:val="00950BB5"/>
    <w:rsid w:val="00951FE5"/>
    <w:rsid w:val="009807EA"/>
    <w:rsid w:val="009B5433"/>
    <w:rsid w:val="009C08BA"/>
    <w:rsid w:val="009D39EE"/>
    <w:rsid w:val="009D7CED"/>
    <w:rsid w:val="009E21E4"/>
    <w:rsid w:val="00A01188"/>
    <w:rsid w:val="00A208F6"/>
    <w:rsid w:val="00A22AF3"/>
    <w:rsid w:val="00A23072"/>
    <w:rsid w:val="00A36676"/>
    <w:rsid w:val="00A43FF8"/>
    <w:rsid w:val="00A529DB"/>
    <w:rsid w:val="00A5362B"/>
    <w:rsid w:val="00A55E7C"/>
    <w:rsid w:val="00A6248B"/>
    <w:rsid w:val="00A81903"/>
    <w:rsid w:val="00AA5C56"/>
    <w:rsid w:val="00AB1DC6"/>
    <w:rsid w:val="00AB5355"/>
    <w:rsid w:val="00AD52BA"/>
    <w:rsid w:val="00AE137C"/>
    <w:rsid w:val="00AE4F5E"/>
    <w:rsid w:val="00AE594E"/>
    <w:rsid w:val="00AE7102"/>
    <w:rsid w:val="00AF1348"/>
    <w:rsid w:val="00AF1A2E"/>
    <w:rsid w:val="00AF1FEF"/>
    <w:rsid w:val="00AF750B"/>
    <w:rsid w:val="00B07D40"/>
    <w:rsid w:val="00B219EC"/>
    <w:rsid w:val="00B47BB4"/>
    <w:rsid w:val="00B557A2"/>
    <w:rsid w:val="00B60095"/>
    <w:rsid w:val="00B7080B"/>
    <w:rsid w:val="00B936AC"/>
    <w:rsid w:val="00BC35CB"/>
    <w:rsid w:val="00BC746D"/>
    <w:rsid w:val="00BD53B9"/>
    <w:rsid w:val="00BE1016"/>
    <w:rsid w:val="00BE64AA"/>
    <w:rsid w:val="00C0286E"/>
    <w:rsid w:val="00C10151"/>
    <w:rsid w:val="00C11CBA"/>
    <w:rsid w:val="00C162D2"/>
    <w:rsid w:val="00C17B1B"/>
    <w:rsid w:val="00C21667"/>
    <w:rsid w:val="00C31A28"/>
    <w:rsid w:val="00C3546A"/>
    <w:rsid w:val="00C40207"/>
    <w:rsid w:val="00C43FAD"/>
    <w:rsid w:val="00C51A81"/>
    <w:rsid w:val="00C540E5"/>
    <w:rsid w:val="00C544C0"/>
    <w:rsid w:val="00C55578"/>
    <w:rsid w:val="00C61339"/>
    <w:rsid w:val="00C614BD"/>
    <w:rsid w:val="00C64CB5"/>
    <w:rsid w:val="00C651EB"/>
    <w:rsid w:val="00C66223"/>
    <w:rsid w:val="00C7649C"/>
    <w:rsid w:val="00CA2425"/>
    <w:rsid w:val="00CC495D"/>
    <w:rsid w:val="00CC5087"/>
    <w:rsid w:val="00D13343"/>
    <w:rsid w:val="00D57445"/>
    <w:rsid w:val="00D60FDE"/>
    <w:rsid w:val="00D73922"/>
    <w:rsid w:val="00D74DF7"/>
    <w:rsid w:val="00D76CF9"/>
    <w:rsid w:val="00D94152"/>
    <w:rsid w:val="00DA79F2"/>
    <w:rsid w:val="00DB05EB"/>
    <w:rsid w:val="00DC0CA0"/>
    <w:rsid w:val="00DD68D1"/>
    <w:rsid w:val="00DE3488"/>
    <w:rsid w:val="00DF06D6"/>
    <w:rsid w:val="00DF37B8"/>
    <w:rsid w:val="00E01214"/>
    <w:rsid w:val="00E05999"/>
    <w:rsid w:val="00E128E1"/>
    <w:rsid w:val="00E43D87"/>
    <w:rsid w:val="00E50069"/>
    <w:rsid w:val="00E53FD4"/>
    <w:rsid w:val="00E7154D"/>
    <w:rsid w:val="00E745BC"/>
    <w:rsid w:val="00E836B5"/>
    <w:rsid w:val="00E84636"/>
    <w:rsid w:val="00E8685E"/>
    <w:rsid w:val="00E90CFD"/>
    <w:rsid w:val="00E97ED1"/>
    <w:rsid w:val="00EA13C8"/>
    <w:rsid w:val="00EA32A9"/>
    <w:rsid w:val="00F02DF5"/>
    <w:rsid w:val="00F078D3"/>
    <w:rsid w:val="00F1383A"/>
    <w:rsid w:val="00F44418"/>
    <w:rsid w:val="00F47D10"/>
    <w:rsid w:val="00F67847"/>
    <w:rsid w:val="00F95A69"/>
    <w:rsid w:val="00FA2FA5"/>
    <w:rsid w:val="00FD0D40"/>
    <w:rsid w:val="00FD2CB1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11D11"/>
    <w:pPr>
      <w:widowControl w:val="0"/>
      <w:outlineLvl w:val="0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7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DF3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7B8"/>
  </w:style>
  <w:style w:type="paragraph" w:styleId="a6">
    <w:name w:val="Balloon Text"/>
    <w:basedOn w:val="a"/>
    <w:link w:val="a7"/>
    <w:uiPriority w:val="99"/>
    <w:semiHidden/>
    <w:unhideWhenUsed/>
    <w:rsid w:val="00024C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24C9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D74D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022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autoRedefine/>
    <w:rsid w:val="003C13A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CharChar">
    <w:name w:val="Знак Знак3 Знак Знак Знак Знак Знак Знак Char Char"/>
    <w:basedOn w:val="a"/>
    <w:rsid w:val="00675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161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11D11"/>
    <w:rPr>
      <w:rFonts w:ascii="Times New Roman" w:hAnsi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11D11"/>
    <w:pPr>
      <w:widowControl w:val="0"/>
      <w:outlineLvl w:val="0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7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DF3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37B8"/>
  </w:style>
  <w:style w:type="paragraph" w:styleId="a6">
    <w:name w:val="Balloon Text"/>
    <w:basedOn w:val="a"/>
    <w:link w:val="a7"/>
    <w:uiPriority w:val="99"/>
    <w:semiHidden/>
    <w:unhideWhenUsed/>
    <w:rsid w:val="00024C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24C9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D74D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022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autoRedefine/>
    <w:rsid w:val="003C13A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CharChar">
    <w:name w:val="Знак Знак3 Знак Знак Знак Знак Знак Знак Char Char"/>
    <w:basedOn w:val="a"/>
    <w:rsid w:val="00675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161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11D11"/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9BC6-03DE-4663-A0C0-BC994F1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Рябинина Наталия Валентиновна</cp:lastModifiedBy>
  <cp:revision>10</cp:revision>
  <cp:lastPrinted>2019-08-30T10:04:00Z</cp:lastPrinted>
  <dcterms:created xsi:type="dcterms:W3CDTF">2020-08-28T11:02:00Z</dcterms:created>
  <dcterms:modified xsi:type="dcterms:W3CDTF">2020-09-02T06:36:00Z</dcterms:modified>
</cp:coreProperties>
</file>